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77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مجمع</w:t>
      </w:r>
      <w:r w:rsidRPr="00577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اتفاق</w:t>
      </w:r>
      <w:r w:rsidRPr="00577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ملل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577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577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پس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تصدیق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نکنیم،و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قلب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نداشته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باشیم،و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بطفره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تمجمج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بگذرانیم،بخطر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نزاع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گرفتار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زندگانی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اجتماعی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مزبور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قوائی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متراکم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بالمآل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درست‏طلب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اولتیماتوم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مشکلات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عوائق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آمد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عقیدهء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وقت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باقی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باشرافت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آبرومندی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صورت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نتیجهء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مبادرت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نباشد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ظهورش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طلوع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آفتاب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عالمتاب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دنبال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تاریک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جلوه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داشته‏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منظور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معاضدت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عقد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قرارداد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مصر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مزبور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بحسن‏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نتیجهء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مذاکرات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معقولانه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امیدوار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سازیم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نباید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بمقامی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بیاوریم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استخلاص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معاهدات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بیمورد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چارهء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ببیند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پیش‏روی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معاهدات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پاره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کنند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اینجاست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قسمت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دنیا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قسمت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خطر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جتگ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هرگاه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صدد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برآئیم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مسئله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بموقع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اقوام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زمین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مستخلص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ساخته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حوزهء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مذاکرات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صلح‏آمیز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وسعت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آزاد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دشمن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متحد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همدست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شد،همین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نظر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شامل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اقلیت‏هائی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ممالک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بزرگ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وجود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میباشد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گمان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همه‏کس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تصدیق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مسئله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اقلیتها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عبارت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اقوامی‏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مختلف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زندگی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آسایش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خاطر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داشته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باشند،چه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هرقدر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سعی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اروپا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بقطعات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جزء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تقسیم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نمائید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ممکن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نخواهدشد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ممالکی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تشکیل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دهید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سکنهء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جهت‏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نژاد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سوابق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احوال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متحد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یکسان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باشند،و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هرحال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ناچار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مختلط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بود،پس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دراینصورت‏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مصلحت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صرفهء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جماعتی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اکثریت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عقل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متانت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بخرج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دهند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دردرون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حدات‏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اقلیتها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راضی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خرسند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نگاه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زندگانی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ادارهء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واقع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شده‏اند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سرافراز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باشند</w:t>
      </w:r>
      <w:r w:rsidRPr="00577841">
        <w:rPr>
          <w:rFonts w:ascii="B Nazanin" w:hAnsi="B Nazanin" w:cs="B Nazanin" w:hint="eastAsia"/>
          <w:sz w:val="28"/>
          <w:szCs w:val="28"/>
        </w:rPr>
        <w:t>»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lastRenderedPageBreak/>
        <w:t>قسمت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آخر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نطق؟؟؟؟از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اینقرار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>: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مسائل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سعی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اشارهء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مختصر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مفیدی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بریان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خیلی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مورد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توجه‏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یقین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معزی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الیه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فکر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توضیح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هرحال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مجمع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مسئلهء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تعرفه‏های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گمرکی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طرح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زیرا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تاکنون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دنیا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حاصل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معلوم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اوضاع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احوال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مقتضی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موانع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گمرکی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موجود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نیست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مسئله‏ای‏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شریکند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مسئلهء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برخورده‏ایم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ثروتی‏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مایهء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آسایش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تنعم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تمامی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مردم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توزیع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نشده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همه‏کس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محیط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نبینند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هیچ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ملتی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آسایش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تنعم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تعرفه‏های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گمرکی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مولّد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قلت‏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مزد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کارگران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جدال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طبقات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کارفرما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میباشد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هرقدر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آزادی‏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معاملات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تنظیم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یافته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معایب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بیشتر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بعلاوه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اختلافات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بیشتر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ظهور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میانیت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بیشتر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میشود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دولت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انگلیس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کمال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حاضر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هرکس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قرارداهای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بقراردادهای‏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اقتصادی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مبدل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آزادی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تأمین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مساعدت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مانع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ملیّت‏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سبب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اختلال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اقتصادی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گردد،بلکه؟؟؟که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اسباب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ومعاضدت‏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اقتصادی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باشد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باینطریق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فداکاریهای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حاضر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شده‏ایم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زیرا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میدانم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فداکاری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لازم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اما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تفاوت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فداکاری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فداکاری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علم‏دار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حصول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مقصودش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احتمالی‏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مبادرت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تجهیز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سلاح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مینماید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منتهی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حتمی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می‏باشد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یکی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آیات‏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کتاب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مقدس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بآب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طلا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نوشته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77841">
        <w:rPr>
          <w:rFonts w:ascii="B Nazanin" w:hAnsi="B Nazanin" w:cs="B Nazanin"/>
          <w:sz w:val="28"/>
          <w:szCs w:val="28"/>
          <w:rtl/>
        </w:rPr>
        <w:t>:</w:t>
      </w:r>
      <w:r w:rsidRPr="00577841">
        <w:rPr>
          <w:rFonts w:ascii="B Nazanin" w:hAnsi="B Nazanin" w:cs="B Nazanin" w:hint="cs"/>
          <w:sz w:val="28"/>
          <w:szCs w:val="28"/>
          <w:rtl/>
        </w:rPr>
        <w:t>شمشیر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عاقبت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بشمشیر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هلاک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اما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مملکتم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هلاک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گوشهء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کوچکی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مملکتم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مسقط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الرأس‏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>-</w:t>
      </w:r>
      <w:r w:rsidRPr="00577841">
        <w:rPr>
          <w:rFonts w:ascii="B Nazanin" w:hAnsi="B Nazanin" w:cs="B Nazanin" w:hint="cs"/>
          <w:sz w:val="28"/>
          <w:szCs w:val="28"/>
          <w:rtl/>
        </w:rPr>
        <w:t>یعنی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اسکاتلند</w:t>
      </w:r>
      <w:r w:rsidRPr="00577841">
        <w:rPr>
          <w:rFonts w:ascii="B Nazanin" w:hAnsi="B Nazanin" w:cs="B Nazanin"/>
          <w:sz w:val="28"/>
          <w:szCs w:val="28"/>
          <w:rtl/>
        </w:rPr>
        <w:t>-</w:t>
      </w:r>
      <w:r w:rsidRPr="00577841">
        <w:rPr>
          <w:rFonts w:ascii="B Nazanin" w:hAnsi="B Nazanin" w:cs="B Nazanin" w:hint="cs"/>
          <w:sz w:val="28"/>
          <w:szCs w:val="28"/>
          <w:rtl/>
        </w:rPr>
        <w:t>حیثیت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قومیت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بدهد،و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بایستد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. </w:t>
      </w:r>
      <w:r w:rsidRPr="00577841">
        <w:rPr>
          <w:rFonts w:ascii="B Nazanin" w:hAnsi="B Nazanin" w:cs="B Nazanin" w:hint="cs"/>
          <w:sz w:val="28"/>
          <w:szCs w:val="28"/>
          <w:rtl/>
        </w:rPr>
        <w:t>من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جزایری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حاشیهء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سواحل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اروپا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واقع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یعنی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جزایر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انگلیس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ایرلند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هلاک‏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نمیخواهم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مجموعهء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عظیم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اقوام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دنیا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منتشر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>(</w:t>
      </w:r>
      <w:r w:rsidRPr="00577841">
        <w:rPr>
          <w:rFonts w:ascii="B Nazanin" w:hAnsi="B Nazanin" w:cs="B Nazanin" w:hint="cs"/>
          <w:sz w:val="28"/>
          <w:szCs w:val="28"/>
          <w:rtl/>
        </w:rPr>
        <w:t>یعنی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اقوام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متعددی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مهاجرین‏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انگلیس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تشکیل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کانادا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استرالی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غیره</w:t>
      </w:r>
      <w:r w:rsidRPr="00577841">
        <w:rPr>
          <w:rFonts w:ascii="B Nazanin" w:hAnsi="B Nazanin" w:cs="B Nazanin"/>
          <w:sz w:val="28"/>
          <w:szCs w:val="28"/>
          <w:rtl/>
        </w:rPr>
        <w:t>)</w:t>
      </w:r>
      <w:r w:rsidRPr="00577841">
        <w:rPr>
          <w:rFonts w:ascii="B Nazanin" w:hAnsi="B Nazanin" w:cs="B Nazanin" w:hint="cs"/>
          <w:sz w:val="28"/>
          <w:szCs w:val="28"/>
          <w:rtl/>
        </w:rPr>
        <w:t>هلاک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هریک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نعمت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تهیه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رشتهء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ارتباط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نهائی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باوجود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استقلالشان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حافظ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حسّ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قلوب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میپرورانند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نمیخواهم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هیئت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اجتماعیه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بدیگران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تهدید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خودپرستی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قدرت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اکراه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اجبار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بکار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اجتماعات‏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نمیمانند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انوار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جدیدی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بتابد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بهترین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دلیلی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میتوانیم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تابش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انوار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قلب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شیوه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اختیار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نمائیم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نسوان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معاهدات‏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اعتماد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کنیم،اما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میخواهیم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بدهیم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چنانکه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میدهند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بدون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انقطاع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انجام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یابد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لشکرها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محاکم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تأسیس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مینمائیم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تهدید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تبدیل‏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تحبیب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تصدیق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مینمائیم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برهان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دنیا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خلاقی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دولتی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امروز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دراینجا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نمایندهء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هستم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طریقه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اختیار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کرده،و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حاضر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مراحل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مهم‏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معظم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تأسیس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اساس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جدیدی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روابط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لازم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زیراکه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جوهر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قوم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بواسطهء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ظهور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اصل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تمدن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منهدم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گردد</w:t>
      </w:r>
      <w:r w:rsidRPr="00577841">
        <w:rPr>
          <w:rFonts w:ascii="B Nazanin" w:hAnsi="B Nazanin" w:cs="B Nazanin"/>
          <w:sz w:val="28"/>
          <w:szCs w:val="28"/>
        </w:rPr>
        <w:t>.»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قسمتهای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نطق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مکدانلد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425A6E">
      <w:pPr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مذاکرات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براظهار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خوشوقتی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امیدواری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پیشرفتی‏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مشاهده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میشود</w:t>
      </w:r>
      <w:r w:rsidRPr="00577841">
        <w:rPr>
          <w:rFonts w:ascii="B Nazanin" w:hAnsi="B Nazanin" w:cs="B Nazanin"/>
          <w:sz w:val="28"/>
          <w:szCs w:val="28"/>
          <w:rtl/>
        </w:rPr>
        <w:t>.</w:t>
      </w:r>
      <w:r w:rsidRPr="00577841">
        <w:rPr>
          <w:rFonts w:ascii="B Nazanin" w:hAnsi="B Nazanin" w:cs="B Nazanin" w:hint="cs"/>
          <w:sz w:val="28"/>
          <w:szCs w:val="28"/>
          <w:rtl/>
        </w:rPr>
        <w:t>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نتایجی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ظرف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مؤسسه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گرفته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حسن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خاتمهء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مذاکرات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کنفرانس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لاهه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ترقی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قضاوت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حکمیت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محسوس‏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عهدنامهء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تحریم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مقبول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عموم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گردید،و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حکمیت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مبنای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رفع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اختلافات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بعضی‏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اساس‏نامهء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تجدیدنظر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عهدنامهء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تحریم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موافق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متناسب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اظهار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امیدواری،و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تأکید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مذاکرات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دولتین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انگلیس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امریکا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رجلع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تخفیف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سلاح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بحری‏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نتیجه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برسد،و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عهدنامه‏هائی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توجه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منعقد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بسیاری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امضا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بعضی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هنوز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بتصویب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قطعی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lastRenderedPageBreak/>
        <w:t>نرسانده‏اند،امضا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تصویب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قراردادی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مساعدت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بدولی‏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مبتلا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بتعرض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تعدی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خصمانه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تهیه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صورت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تحقق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پیدا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کند،و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نسبت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باقلیتها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ممالکی‏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وجود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حسن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معامله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شود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جمله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مسائلی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مکرر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موضوع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گفتگو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طرف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توجه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لزوم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همکاری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اقتصادی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نسبت‏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بیکدیگر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مرتفع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ساختن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مشکلات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عوائقی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معملات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موجود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متروک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خفیف‏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حقوق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گمرکی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امثال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ذالک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عنوان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تازه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اینخصوص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طرف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بریان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رئیس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الوزرا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وزیر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خارجهء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فرانسه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حقیقت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مقدمهء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تأسیس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متحدهء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اروپا</w:t>
      </w:r>
      <w:r w:rsidRPr="00577841">
        <w:rPr>
          <w:rFonts w:ascii="B Nazanin" w:hAnsi="B Nazanin" w:cs="B Nazanin"/>
          <w:sz w:val="28"/>
          <w:szCs w:val="28"/>
          <w:rtl/>
        </w:rPr>
        <w:t>(</w:t>
      </w:r>
      <w:r w:rsidRPr="00577841">
        <w:rPr>
          <w:rFonts w:ascii="B Nazanin" w:hAnsi="B Nazanin" w:cs="B Nazanin" w:hint="cs"/>
          <w:sz w:val="28"/>
          <w:szCs w:val="28"/>
          <w:rtl/>
        </w:rPr>
        <w:t>نظیر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متحده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امریکا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یعنی‏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اتازونی</w:t>
      </w:r>
      <w:r w:rsidRPr="00577841">
        <w:rPr>
          <w:rFonts w:ascii="B Nazanin" w:hAnsi="B Nazanin" w:cs="B Nazanin"/>
          <w:sz w:val="28"/>
          <w:szCs w:val="28"/>
          <w:rtl/>
        </w:rPr>
        <w:t>)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اشاره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مکدانلدهم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نطق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بمسیو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بریان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راجع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بهمین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فقره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موضع‏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محل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توجه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تمام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افکار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عمومی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دنیا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گردید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اثرات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مهمه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خواهد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داشت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پس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ختم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مباحثات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کلیات،کمیسیونهای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شش‏گانهء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مجمع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حسب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المعمول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مشغول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مسائل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آورده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نتایج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نظریات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بمجمع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راپرت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دادند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تصمیماتی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مسائل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مجمع‏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گرفته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تفصیل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آقایان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علا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سپهبدی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سرهنگ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ریاضی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راپرتهای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جداگانه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نقل‏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اینجانب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راجع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بآنها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تذکرات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عمومی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مطابق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نظریات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لازم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میدانم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معروض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میدارم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. </w:t>
      </w:r>
      <w:r w:rsidRPr="00577841">
        <w:rPr>
          <w:rFonts w:ascii="B Nazanin" w:hAnsi="B Nazanin" w:cs="B Nazanin" w:hint="cs"/>
          <w:sz w:val="28"/>
          <w:szCs w:val="28"/>
          <w:rtl/>
        </w:rPr>
        <w:t>چنانکه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اینجانب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همیشه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اظهار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کرده‏ام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اهمیت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روزبروز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زیاد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یعنی‏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احتیاج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ممالک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بیکدیگر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روبازدیاد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میرود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احتیاج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بهتر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محسوس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میگردد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مجبور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میشوند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اختیار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ناظم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مدیر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سیاست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بعلاوه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روزبروز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نظر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مردم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مخوف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مهیبتر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میگردد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امیدواری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بجلوگیری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استقرار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پیش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میرود،چنانکه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امروز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مثل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قبل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کسی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فکر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برطرف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استهزا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نمیکند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اندازه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سابقا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رجال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تحصیل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افتخار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ترغیب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تشویق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مردم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بجنگ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جدال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ترقی‏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شرافت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مملکت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خود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امروز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شهرت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اعتبار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ترویج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صلح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نزدیکی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بیکدیگر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ورود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بجامعه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بدلایل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مخصوص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احتزار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دارند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عملیات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شرکت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مینمایند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بپیشرفت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اهمیت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میدهند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لازم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اولیای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علیه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فقره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نظر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ندارند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بلوازم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قیام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فرمایند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lastRenderedPageBreak/>
        <w:t>چنانکه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سابقا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عرض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کرده‏ام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تاکنون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ملل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استفادهء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کرده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شرکت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حسابی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نموده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رویّهء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موقع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فقط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حالت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دفاعیه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. </w:t>
      </w:r>
      <w:r w:rsidRPr="00577841">
        <w:rPr>
          <w:rFonts w:ascii="B Nazanin" w:hAnsi="B Nazanin" w:cs="B Nazanin" w:hint="cs"/>
          <w:sz w:val="28"/>
          <w:szCs w:val="28"/>
          <w:rtl/>
        </w:rPr>
        <w:t>عضویت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یافتن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ایران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شورای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شرکت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بالنسبه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مهمی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کارهای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میکند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لیکن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کافی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نیست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حق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اینست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عملیات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جامعه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دخالت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مهم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داشته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باشیم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امید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است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اکنون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هیئت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نمایندگی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دولت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کاملتر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شده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یک‏امدازه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باین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مقصود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نزدیک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شویم</w:t>
      </w:r>
      <w:r w:rsidRPr="00577841">
        <w:rPr>
          <w:rFonts w:ascii="B Nazanin" w:hAnsi="B Nazanin" w:cs="B Nazanin"/>
          <w:sz w:val="28"/>
          <w:szCs w:val="28"/>
        </w:rPr>
        <w:t>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علی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شطرنجی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سمرقندی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قرن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ششم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بوسهء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</w:t>
      </w:r>
      <w:r w:rsidRPr="00577841">
        <w:rPr>
          <w:rFonts w:ascii="B Nazanin" w:hAnsi="B Nazanin" w:cs="B Nazanin"/>
          <w:sz w:val="28"/>
          <w:szCs w:val="28"/>
        </w:rPr>
        <w:t>!...</w:t>
      </w:r>
    </w:p>
    <w:p w:rsidR="00577841" w:rsidRPr="00577841" w:rsidRDefault="00577841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7841">
        <w:rPr>
          <w:rFonts w:ascii="B Nazanin" w:hAnsi="B Nazanin" w:cs="B Nazanin" w:hint="cs"/>
          <w:sz w:val="28"/>
          <w:szCs w:val="28"/>
          <w:rtl/>
        </w:rPr>
        <w:t>دل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منه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برزنان،از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آنکه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زنان‏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مرد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را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کوزهء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فقر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سازند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تا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پر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دهند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بوسه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بر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او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چون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تهی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گشت،دور</w:t>
      </w:r>
      <w:r w:rsidRPr="00577841">
        <w:rPr>
          <w:rFonts w:ascii="B Nazanin" w:hAnsi="B Nazanin" w:cs="B Nazanin"/>
          <w:sz w:val="28"/>
          <w:szCs w:val="28"/>
          <w:rtl/>
        </w:rPr>
        <w:t xml:space="preserve"> </w:t>
      </w:r>
      <w:r w:rsidRPr="00577841">
        <w:rPr>
          <w:rFonts w:ascii="B Nazanin" w:hAnsi="B Nazanin" w:cs="B Nazanin" w:hint="cs"/>
          <w:sz w:val="28"/>
          <w:szCs w:val="28"/>
          <w:rtl/>
        </w:rPr>
        <w:t>اندازند</w:t>
      </w:r>
      <w:r w:rsidRPr="00577841">
        <w:rPr>
          <w:rFonts w:ascii="B Nazanin" w:hAnsi="B Nazanin" w:cs="B Nazanin"/>
          <w:sz w:val="28"/>
          <w:szCs w:val="28"/>
        </w:rPr>
        <w:t>!</w:t>
      </w:r>
    </w:p>
    <w:p w:rsidR="00AE711C" w:rsidRPr="00577841" w:rsidRDefault="00AE711C" w:rsidP="00577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778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2012-05-04T06:55:00Z</dcterms:created>
  <dcterms:modified xsi:type="dcterms:W3CDTF">2012-05-04T06:56:00Z</dcterms:modified>
</cp:coreProperties>
</file>