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34 _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نرگس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اسدالله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سايبرنتيكي،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ماندگاري،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نهفته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انطباق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تزريق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بدنة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مطلع‌سازي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سايبرنتيك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نوربرت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رياضي‌دان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1948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ارسطو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اعتقاد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تجربه‌گرايي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آورده‌است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پيشگويي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رياضيات،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زبان‌شناسي،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وغير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استيلاي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دانشنامه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گرولير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سايبرنتيك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اساسي‌ترين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سايبرنتيك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سايبرنتيك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[8] "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لرنر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:1366: 22)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كرده‌‌اند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1.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سايبرنتيك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كلاً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اطلاعاتي‌اند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لرنر‌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: 1366‌:24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2.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سايبرنتيك،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روشمند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9]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معيّن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لرنر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: 1366: 25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سايبرنتيك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مي‌دارند،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سايبرنتيك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الكساندر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ياكوولويچ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لرنر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يادشده،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جامع‌تر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كاملتري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سايبرنتيك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محيط‌‌شان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لرنر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: 26:1366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سايبرنتيك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بنگرند،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يافت؟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رانگاناتان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[14]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[15]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ارگانيكي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ارگانيسمها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ديناميكي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سازوكارهاي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ساختاريابي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تزريق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ساختاريابي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O = I - S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:S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بي‌نظمي‌‌هاي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I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: O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فرشاد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: 1362:88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)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وكارهاي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بهينه‌سازي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كرده‌است؟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متولد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معيّني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ارگانيكي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گمارد؟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معطوف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شكل‌گيري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مي‌كند؟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پديده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[17]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الگوبرداري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وكاربرد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شمول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ممانعت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ارتباط‌شناسي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[18]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1.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2.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مي‌كند؟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3.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گرايانه،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مشروط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: 1378: 57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[19]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وارون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[20]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برلو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[21]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نامبردگان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2‌)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معطوف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شمول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22]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23]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[24]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متناظر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منطبق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مدل‌سازي،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منسجم،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امكان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پديده‌ها،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پيشگويي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اوضاع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حقايق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مناسباتي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ناشناخته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مانده‌اند</w:t>
      </w: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: 91:1377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اليزابت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آندروش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[25]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[26]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:"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گنجاندن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."(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: 315:1378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1)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وضوح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همجوار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: 318:1378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1949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وارون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378).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[27]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1952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اعتقاد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حايز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: 383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نوامبر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1985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يونسكو،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MS meaning source of message sender ……………..……..….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M’S meaning source of message receiver…..…..…….....…..…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CA communication ability….………………………………...……..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En encoder…………………………………………………….……..……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CS code sender………….………………………………..….….…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Ch channel…………….………………..……………..……….…………..….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Me message………….…………….…….…………………..………..….…….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CR code receiver……..………………..…….………………..…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رمزخوان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De decoder………………...…………….……………..…………………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Ev evaluation of message..…..……………………..………….……….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SB send back…………………..…………………..……………………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پس‌فرست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.............E’v evaluation of send back…….………………..……..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خشه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نوفه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....................................................N noise…………………….…………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M. S.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M.S.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CS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CR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N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n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n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n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n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n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n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n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n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n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SB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SB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En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De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ME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CA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CA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شرح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حافظه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فراخواني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لحظه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اوضاع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اوضاع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مي‌افتد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فراخوانده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مخزن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[28]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انتقال‌پذير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حافظه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رمزهايي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نشانه‌ها،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مخزن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مخزن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هوا،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الكتريسيته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امواج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الكترومغناطيسي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قرينه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صوتي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تنفسي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متناظر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رمزخوان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فـراينـد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بـرگـردان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رمـزها،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بـا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فراخوانـي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رمزخوان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متشابه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متجلي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متجلي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حقايق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متجلي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واكنش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پس‌فرست</w:t>
      </w: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[29]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لحظه،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پس‌فرست،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معاوضه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پس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لحظه‌اي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متجلي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پس‌فرست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[30]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پس‌فرست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پس‌فرست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پس‌فرستها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لحظه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متشابه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خشه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مدل‌سازي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انطباق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تشابه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برلو</w:t>
      </w: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ارتباط‌گر،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اميدوار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31]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[32]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رمزخواني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: 328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ارسطو،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اقناع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برقراركنند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فلاسفه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عاطفي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هيجاني،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قايل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نفسانيات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مي‌دانستند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سرگرم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مجموعـه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افـزوده‌انـد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328).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عـلي‌اكبـر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فـرهنـگي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هـدف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لذّت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مسرّت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4.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33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محنت‌زا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باكلند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[34]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محنت‌زا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شكافهايي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مطلع‌سازي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مطلع‌سازي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ايشان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مطلع‌سازي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مطلع‌سازي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رمزگانها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تأثيرپذيري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متجلي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پيش‌داشته‌هاي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سرگرم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نظريه‌پردازان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انطباق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معناست؟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ساچس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[35]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حافظه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:178:1378)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مخزن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[36]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نمادهايي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انباشت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مي‌يابند،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همانگونه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متجلي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نظامهاي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مخازني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هدف‌گيري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تلفيقي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عميق‌تر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برلو</w:t>
      </w: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انسانهاست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proofErr w:type="gramStart"/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.(</w:t>
      </w:r>
      <w:proofErr w:type="gramEnd"/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: 91:1378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انطباق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انسانهاست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وبررسي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عكس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بارزترين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مخزني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رمزهاست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نقص،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بي‌شك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متجلي‌سازي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رو‌به‌روست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وسيع‌تر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[37]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بروشورها،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پوسترهاي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مقتضي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تلاقي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اعتمادسازي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مخزن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بيفزايد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استقبال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[38]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گپ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[39]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[40]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مخزن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مي‌كنند؟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بگيريم؛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مخزن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مساحت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فاصله‌تر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مساحت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معكوس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بگذارد،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بهره‌برداري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بسامد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َ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:15:1378).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فيلتر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مميزي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متفكران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فيلترهاي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متشابه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متصديان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فيلترها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مستقيم‌تر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پياده‌سازي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CA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CA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M. S.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M. S.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فيلترهاي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سازمان‌دهندگان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بي‌قاعدگي‌هاي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حاكم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واژه‌نامه‌ها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بي‌قاعدگي‌هاي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تزاروس‌ها،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ناگزير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غشاي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نواقص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معكوس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فيلتر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بگذارند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بپذيريم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هرگونه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ضبط‌شده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مي‌گيرد؛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پديدآورندگان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فراگردهاي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اسميت،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(1379).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بابائي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(1377).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محبوبه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مهاجر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نورالله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سيما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باكلند،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مرتضي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كوكبي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چاپار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بليك،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ريد؛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هارولدسن،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(1378).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مسعود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اوحدي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سيما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دروين،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برندا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. (1383). «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_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معنابخشي</w:t>
      </w: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ابراهيم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افشار،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1. 102-81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دستغيب،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محمدباقر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«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</w:t>
      </w: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1. 62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53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رشيدپور،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ابراهيم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(1348).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راديو،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وسائل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رفيع‌پور،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فرامرز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كندوكاوها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پنداشته‌ها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چهاردهم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ژراردن،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لوسين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(1360).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بيوتيك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جانداران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الهام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بهزاد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پرويز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رحمت‌الله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(1378). «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بلبشوي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جهانگستر</w:t>
      </w: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22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فرشاد،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(1362).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اميركبير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(1379).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گزني،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(1380). "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95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70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لرنر،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(1366).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سيبرنتيك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كيومرث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پرياني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دانش‌پژوه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(1378).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ارتباط‌شناسي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سيما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نوكاريزي،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علي‌حسين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قاسمي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(1381). «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چشم‌اندازي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سيبرنتيك</w:t>
      </w:r>
      <w:r w:rsidRPr="00084B3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2. 40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>25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ويندال،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سون؛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سيگنايترز،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بنو؛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اولسون،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(1376).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عليرضا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دهقان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- Grolier Multimedia Encyclopedia Online.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[Online] Available: http://auth.grolier.com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Raber, </w:t>
      </w:r>
      <w:proofErr w:type="gramStart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Douglas ;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Budd, John M. (2003) Information as sign: semiotics and information science. </w:t>
      </w:r>
      <w:proofErr w:type="gramStart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Journal of Documentation.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Vol. 59.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No. 5 [Online] Available: http://www.emerald-library.com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>3.Cybernetics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Norbert Wiener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1. Axioms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Empirismus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Online Grolier Encyclopedia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نقصهايي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نقصها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سيبرنتيك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نمي‌كاهد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Methodical approach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Simuli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Responses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A. Y. Lerner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?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ملزم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Mechanism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Communication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تعريفهاي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:</w:t>
      </w:r>
      <w:proofErr w:type="gramEnd"/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ارسطو،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ويلبر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شرام،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تئودور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نيوكامب،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جورگن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كلود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كارل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هاولند،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برلو،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آزگود،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لارسن،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مافيوس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اسميت،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لاسول،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هولت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رينه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هارت،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گوير،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آرانگان،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ميلر،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برلسون،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براونل،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چارلز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كولي،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ريموند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ويليامز،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چارلز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موريس،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اسميت،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جرج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گردن،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رونالد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بنژ،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دنيس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84B3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لانگي</w:t>
      </w: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Claude E. Shannon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Warren Weaver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David Berlo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Process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Message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Karl Deutsch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E. G. Andersch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2. Communication model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Wilber Schramm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Treatment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Send back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Feedback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High-fidelity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Express of meaning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Attitude influence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Michael Keeble Buckland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Suchs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Online Database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Online Public Access Catalogues (OPACs)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Electronic discussion groups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Online chat groups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News groups </w:t>
      </w:r>
    </w:p>
    <w:p w:rsidR="00084B3E" w:rsidRPr="00084B3E" w:rsidRDefault="00084B3E" w:rsidP="00084B3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84B3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21C08" w:rsidRPr="00084B3E" w:rsidRDefault="00E21C08" w:rsidP="00084B3E">
      <w:pPr>
        <w:bidi/>
        <w:rPr>
          <w:rFonts w:ascii="B Nazanin" w:hAnsi="B Nazanin" w:cs="B Nazanin"/>
        </w:rPr>
      </w:pPr>
    </w:p>
    <w:sectPr w:rsidR="00E21C08" w:rsidRPr="00084B3E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03B0B"/>
    <w:rsid w:val="0000276C"/>
    <w:rsid w:val="00084B3E"/>
    <w:rsid w:val="002D4EE0"/>
    <w:rsid w:val="00347E6D"/>
    <w:rsid w:val="00357708"/>
    <w:rsid w:val="005F14DF"/>
    <w:rsid w:val="00803B0B"/>
    <w:rsid w:val="008F606F"/>
    <w:rsid w:val="00916F69"/>
    <w:rsid w:val="00960D1E"/>
    <w:rsid w:val="00AD4F85"/>
    <w:rsid w:val="00C37806"/>
    <w:rsid w:val="00D10313"/>
    <w:rsid w:val="00D82A6C"/>
    <w:rsid w:val="00E21C08"/>
    <w:rsid w:val="00EC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4473</Words>
  <Characters>25502</Characters>
  <Application>Microsoft Office Word</Application>
  <DocSecurity>0</DocSecurity>
  <Lines>212</Lines>
  <Paragraphs>59</Paragraphs>
  <ScaleCrop>false</ScaleCrop>
  <Company>MRT www.Win2Farsi.com</Company>
  <LinksUpToDate>false</LinksUpToDate>
  <CharactersWithSpaces>29916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2012-01-03T12:11:00Z</dcterms:created>
  <dcterms:modified xsi:type="dcterms:W3CDTF">2012-01-03T12:11:00Z</dcterms:modified>
</cp:coreProperties>
</file>