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DF" w:rsidRPr="00D902DF" w:rsidRDefault="00D902DF" w:rsidP="00D902DF">
      <w:pPr>
        <w:bidi/>
        <w:jc w:val="both"/>
        <w:rPr>
          <w:rFonts w:ascii="Arial" w:hAnsi="Arial" w:cs="Arial"/>
          <w:sz w:val="28"/>
          <w:szCs w:val="28"/>
        </w:rPr>
      </w:pPr>
      <w:r w:rsidRPr="00D902DF">
        <w:rPr>
          <w:rFonts w:ascii="Arial" w:hAnsi="Arial" w:cs="Arial" w:hint="cs"/>
          <w:sz w:val="28"/>
          <w:szCs w:val="28"/>
          <w:rtl/>
        </w:rPr>
        <w:t>ارتقاء</w:t>
      </w:r>
      <w:r w:rsidRPr="00D902DF">
        <w:rPr>
          <w:rFonts w:ascii="Arial" w:hAnsi="Arial" w:cs="Arial"/>
          <w:sz w:val="28"/>
          <w:szCs w:val="28"/>
          <w:rtl/>
        </w:rPr>
        <w:t xml:space="preserve"> </w:t>
      </w:r>
      <w:r w:rsidRPr="00D902DF">
        <w:rPr>
          <w:rFonts w:ascii="Arial" w:hAnsi="Arial" w:cs="Arial" w:hint="cs"/>
          <w:sz w:val="28"/>
          <w:szCs w:val="28"/>
          <w:rtl/>
        </w:rPr>
        <w:t>کیفیت؛</w:t>
      </w:r>
      <w:r w:rsidRPr="00D902DF">
        <w:rPr>
          <w:rFonts w:ascii="Arial" w:hAnsi="Arial" w:cs="Arial"/>
          <w:sz w:val="28"/>
          <w:szCs w:val="28"/>
          <w:rtl/>
        </w:rPr>
        <w:t xml:space="preserve"> </w:t>
      </w:r>
      <w:r w:rsidRPr="00D902DF">
        <w:rPr>
          <w:rFonts w:ascii="Arial" w:hAnsi="Arial" w:cs="Arial" w:hint="cs"/>
          <w:sz w:val="28"/>
          <w:szCs w:val="28"/>
          <w:rtl/>
        </w:rPr>
        <w:t>سرمایه</w:t>
      </w:r>
      <w:r w:rsidRPr="00D902DF">
        <w:rPr>
          <w:rFonts w:ascii="Arial" w:hAnsi="Arial" w:cs="Arial"/>
          <w:sz w:val="28"/>
          <w:szCs w:val="28"/>
          <w:rtl/>
        </w:rPr>
        <w:t xml:space="preserve"> </w:t>
      </w:r>
      <w:r w:rsidRPr="00D902DF">
        <w:rPr>
          <w:rFonts w:ascii="Arial" w:hAnsi="Arial" w:cs="Arial" w:hint="cs"/>
          <w:sz w:val="28"/>
          <w:szCs w:val="28"/>
          <w:rtl/>
        </w:rPr>
        <w:t>گذاری</w:t>
      </w:r>
      <w:r w:rsidRPr="00D902DF">
        <w:rPr>
          <w:rFonts w:ascii="Arial" w:hAnsi="Arial" w:cs="Arial"/>
          <w:sz w:val="28"/>
          <w:szCs w:val="28"/>
          <w:rtl/>
        </w:rPr>
        <w:t xml:space="preserve"> </w:t>
      </w:r>
      <w:r w:rsidRPr="00D902DF">
        <w:rPr>
          <w:rFonts w:ascii="Arial" w:hAnsi="Arial" w:cs="Arial" w:hint="cs"/>
          <w:sz w:val="28"/>
          <w:szCs w:val="28"/>
          <w:rtl/>
        </w:rPr>
        <w:t>برای</w:t>
      </w:r>
      <w:r w:rsidRPr="00D902DF">
        <w:rPr>
          <w:rFonts w:ascii="Arial" w:hAnsi="Arial" w:cs="Arial"/>
          <w:sz w:val="28"/>
          <w:szCs w:val="28"/>
          <w:rtl/>
        </w:rPr>
        <w:t xml:space="preserve"> </w:t>
      </w:r>
      <w:r w:rsidRPr="00D902DF">
        <w:rPr>
          <w:rFonts w:ascii="Arial" w:hAnsi="Arial" w:cs="Arial" w:hint="cs"/>
          <w:sz w:val="28"/>
          <w:szCs w:val="28"/>
          <w:rtl/>
        </w:rPr>
        <w:t>آینده</w:t>
      </w:r>
      <w:r w:rsidRPr="00D902DF">
        <w:rPr>
          <w:rFonts w:ascii="Arial" w:hAnsi="Arial" w:cs="Arial"/>
          <w:sz w:val="28"/>
          <w:szCs w:val="28"/>
          <w:rtl/>
        </w:rPr>
        <w:t xml:space="preserve"> </w:t>
      </w:r>
      <w:r w:rsidRPr="00D902DF">
        <w:rPr>
          <w:rFonts w:ascii="Arial" w:hAnsi="Arial" w:cs="Arial" w:hint="cs"/>
          <w:sz w:val="28"/>
          <w:szCs w:val="28"/>
          <w:rtl/>
        </w:rPr>
        <w:t>پایدار</w:t>
      </w:r>
      <w:r w:rsidRPr="00D902DF">
        <w:rPr>
          <w:rFonts w:ascii="Arial" w:hAnsi="Arial" w:cs="Arial"/>
          <w:sz w:val="28"/>
          <w:szCs w:val="28"/>
          <w:rtl/>
        </w:rPr>
        <w:t xml:space="preserve"> 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8"/>
          <w:szCs w:val="28"/>
        </w:rPr>
      </w:pPr>
      <w:r w:rsidRPr="00D902DF">
        <w:rPr>
          <w:rFonts w:ascii="Arial" w:hAnsi="Arial" w:cs="Arial" w:hint="cs"/>
          <w:sz w:val="28"/>
          <w:szCs w:val="28"/>
          <w:rtl/>
        </w:rPr>
        <w:t>عدالتیان،</w:t>
      </w:r>
      <w:r w:rsidRPr="00D902DF">
        <w:rPr>
          <w:rFonts w:ascii="Arial" w:hAnsi="Arial" w:cs="Arial"/>
          <w:sz w:val="28"/>
          <w:szCs w:val="28"/>
          <w:rtl/>
        </w:rPr>
        <w:t xml:space="preserve"> </w:t>
      </w:r>
      <w:r w:rsidRPr="00D902DF">
        <w:rPr>
          <w:rFonts w:ascii="Arial" w:hAnsi="Arial" w:cs="Arial" w:hint="cs"/>
          <w:sz w:val="28"/>
          <w:szCs w:val="28"/>
          <w:rtl/>
        </w:rPr>
        <w:t>جمشید</w:t>
      </w:r>
    </w:p>
    <w:p w:rsid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می‏داند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ارتقاء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کیفیت؛سرمایه‏گذاری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آینده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پایدار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جمشید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عدالتیان‏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مفهوم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مانند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بسیاری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مفاهیم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مدیریت،علوم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انسانی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علوم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اجتماعی،براسای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نگرش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دیدگاه‏ها،تعاریف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متعدد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وجود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دارد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بدون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قصد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مقایسه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تطبیق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تعاریف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داشته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باشیم،به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نکته‏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اشاره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تمامی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تعاریف،مشتری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تعیین‏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می‏کند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چیست؟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واقع،کیفیت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می‏داند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امروز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مشتری،کارآیی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محصول،قابل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اعتماد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بودن،طول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مفید،خدمات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بعد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فروش،که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راحتی‏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قابل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شناسایی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هستند،تبدیل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امری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بدیهی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البته‏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امروزه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جنبه‏های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دیگری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آسانی‏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قابل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شناسایی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اندازه‏گیری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نیستند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نیز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اهمیت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می‏دهند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اگر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بنگاه‏های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نمی‏خواهند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فقط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رضایت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بسنده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قصد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دارند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محصولات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نیز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آورند،باید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بتوانند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جنبه‏های‏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غیر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قابل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اندازه‏گیری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نیز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دریابند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شدنی‏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نیست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طریق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گوش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سپردن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می‏گوید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مثال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معروف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آقای</w:t>
      </w:r>
      <w:r w:rsidRPr="00D902DF">
        <w:rPr>
          <w:rFonts w:ascii="Arial" w:hAnsi="Arial" w:cs="Arial" w:hint="eastAsia"/>
          <w:sz w:val="24"/>
          <w:szCs w:val="24"/>
          <w:rtl/>
        </w:rPr>
        <w:t>«</w:t>
      </w:r>
      <w:r w:rsidRPr="00D902DF">
        <w:rPr>
          <w:rFonts w:ascii="Arial" w:hAnsi="Arial" w:cs="Arial" w:hint="cs"/>
          <w:sz w:val="24"/>
          <w:szCs w:val="24"/>
          <w:rtl/>
        </w:rPr>
        <w:t>رابرتیکرتی</w:t>
      </w:r>
      <w:r w:rsidRPr="00D902DF">
        <w:rPr>
          <w:rFonts w:ascii="Arial" w:hAnsi="Arial" w:cs="Arial" w:hint="eastAsia"/>
          <w:sz w:val="24"/>
          <w:szCs w:val="24"/>
          <w:rtl/>
        </w:rPr>
        <w:t>»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دوستان</w:t>
      </w:r>
      <w:r w:rsidRPr="00D902DF">
        <w:rPr>
          <w:rFonts w:ascii="Arial" w:hAnsi="Arial" w:cs="Arial" w:hint="eastAsia"/>
          <w:sz w:val="24"/>
          <w:szCs w:val="24"/>
          <w:rtl/>
        </w:rPr>
        <w:t>«</w:t>
      </w:r>
      <w:r w:rsidRPr="00D902DF">
        <w:rPr>
          <w:rFonts w:ascii="Arial" w:hAnsi="Arial" w:cs="Arial" w:hint="cs"/>
          <w:sz w:val="24"/>
          <w:szCs w:val="24"/>
          <w:rtl/>
        </w:rPr>
        <w:t>دمینک</w:t>
      </w:r>
      <w:r w:rsidRPr="00D902DF">
        <w:rPr>
          <w:rFonts w:ascii="Arial" w:hAnsi="Arial" w:cs="Arial" w:hint="eastAsia"/>
          <w:sz w:val="24"/>
          <w:szCs w:val="24"/>
          <w:rtl/>
        </w:rPr>
        <w:t>»</w:t>
      </w:r>
      <w:r w:rsidRPr="00D902DF">
        <w:rPr>
          <w:rFonts w:ascii="Arial" w:hAnsi="Arial" w:cs="Arial" w:hint="cs"/>
          <w:sz w:val="24"/>
          <w:szCs w:val="24"/>
          <w:rtl/>
        </w:rPr>
        <w:t>بسیار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گویاست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او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می‏گوید</w:t>
      </w:r>
      <w:r w:rsidRPr="00D902DF">
        <w:rPr>
          <w:rFonts w:ascii="Arial" w:hAnsi="Arial" w:cs="Arial"/>
          <w:sz w:val="24"/>
          <w:szCs w:val="24"/>
          <w:rtl/>
        </w:rPr>
        <w:t>:«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اجرای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سمفونی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پنجم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بتهوون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توسط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ارکستر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فیلارمونیک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سلطنتی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لندن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گوش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کنید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سپس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همین‏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سمفونی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اجرای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ارکستر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آماتور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بشنوید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البته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اجرا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خوشتان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می‏آید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هر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ارکستر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جزییات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دقیقا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رعایت‏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کرده‏اند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حتی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اشتباه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نداشته‏اند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ولی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تفاوت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گوش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کن؛فقط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تفاوتها</w:t>
      </w:r>
      <w:r w:rsidRPr="00D902DF">
        <w:rPr>
          <w:rFonts w:ascii="Arial" w:hAnsi="Arial" w:cs="Arial"/>
          <w:sz w:val="24"/>
          <w:szCs w:val="24"/>
        </w:rPr>
        <w:t>.»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تفاوت‏ها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می‏توان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بخش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غذایی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سرویس‏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مغازه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ساندویچ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فروشی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رستوران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پنج‏ستاره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نیز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تشخیص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محل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می‏تواند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محضور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داشته‏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غایب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باشد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سرویس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دهی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خیلی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خیلی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عجله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مکان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هرگز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مورد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تأیید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نیست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توصیف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نمی‏توان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فقط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بسنده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انجام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دهیم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بلکه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انجام‏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بدهیم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آخر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امر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هدفی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داشته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باشیم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فقط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باشیم</w:t>
      </w:r>
      <w:r w:rsidRPr="00D902DF">
        <w:rPr>
          <w:rFonts w:ascii="Arial" w:hAnsi="Arial" w:cs="Arial"/>
          <w:sz w:val="24"/>
          <w:szCs w:val="24"/>
          <w:rtl/>
        </w:rPr>
        <w:t xml:space="preserve">. </w:t>
      </w:r>
      <w:r w:rsidRPr="00D902DF">
        <w:rPr>
          <w:rFonts w:ascii="Arial" w:hAnsi="Arial" w:cs="Arial" w:hint="cs"/>
          <w:sz w:val="24"/>
          <w:szCs w:val="24"/>
          <w:rtl/>
        </w:rPr>
        <w:t>امروزه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چیز،چه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محصول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فقط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راستای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ارتقاء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رفاه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جامعه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قرار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گیرد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همه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پول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سعی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کوشش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فراوان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بدست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می‏آورند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انتظار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دارند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کیفیت‏تر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بپردازند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شکوفایی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فردی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رفاه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یابند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سرمایه‏گذاری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آینده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پایدار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بنگاه‏های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اقتصادی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مدیرانی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بهبود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مستمر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می‏پردازند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مشتریانی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دائمی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وفادار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می‏یابند</w:t>
      </w:r>
      <w:r w:rsidRPr="00D902DF">
        <w:rPr>
          <w:rFonts w:ascii="Arial" w:hAnsi="Arial" w:cs="Arial"/>
          <w:sz w:val="24"/>
          <w:szCs w:val="24"/>
          <w:rtl/>
        </w:rPr>
        <w:t xml:space="preserve">.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امر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افزایش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سهم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بازار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سوددهی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منجر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می‏شود</w:t>
      </w:r>
      <w:r w:rsidRPr="00D902DF">
        <w:rPr>
          <w:rFonts w:ascii="Arial" w:hAnsi="Arial" w:cs="Arial"/>
          <w:sz w:val="24"/>
          <w:szCs w:val="24"/>
          <w:rtl/>
        </w:rPr>
        <w:t xml:space="preserve">. </w:t>
      </w:r>
      <w:r w:rsidRPr="00D902DF">
        <w:rPr>
          <w:rFonts w:ascii="Arial" w:hAnsi="Arial" w:cs="Arial" w:hint="cs"/>
          <w:sz w:val="24"/>
          <w:szCs w:val="24"/>
          <w:rtl/>
        </w:rPr>
        <w:t>متأسفانه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خیلی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نگهداشتن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قیمت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سهام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بازدهی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سرمایه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طریق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کاهش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هزینه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کاهش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می‏پردازند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امر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باعث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خواهد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اعتماد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کاهش‏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یابد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نهایت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نیز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کاهش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سهم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بازار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بازدهی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سرمایه‏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بینجامد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اما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تمامی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صاحب‏نظران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امر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معتقدند</w:t>
      </w:r>
      <w:r w:rsidRPr="00D902DF">
        <w:rPr>
          <w:rFonts w:ascii="Arial" w:hAnsi="Arial" w:cs="Arial"/>
          <w:sz w:val="24"/>
          <w:szCs w:val="24"/>
          <w:rtl/>
        </w:rPr>
        <w:t>:</w:t>
      </w:r>
      <w:r w:rsidRPr="00D902DF">
        <w:rPr>
          <w:rFonts w:ascii="Arial" w:hAnsi="Arial" w:cs="Arial" w:hint="cs"/>
          <w:sz w:val="24"/>
          <w:szCs w:val="24"/>
          <w:rtl/>
        </w:rPr>
        <w:t>بهبود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جنبه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عینی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غیر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عینی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باعث‏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بهره‏وری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سوددهی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می‏شود،لذا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دیدگاه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بین‏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خواسته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همانا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قیمت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مناسبتر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خواسته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صاحبان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سهام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سوددهی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تفاوتی‏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وجود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ندارد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واقع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هزینه‏هایی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می‏شود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سرمایه‏گذاری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آینده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پایدار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بنگاهاقتصادی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دانست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تعریف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اقتصاد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نوین،بنگاه‏های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اقتصادی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مرکز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توجه‏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انواع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گروه‏های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ذینفع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قرار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دارند؛گروه‏هایی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مانند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صاحبان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سهام،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کارکنان،مشتریان،جامعه،دولت،و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تأمین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کنندگان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مواد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اولیه‏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ماشین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آلات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اگرچه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نهایت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تعیین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می‏کند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چه‏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چیزی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است،اما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گرفت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میزان،چگونگی‏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اعتبار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تعامل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گروه‏های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ذینفع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شکل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می‏گیرد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مدیران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بتوانند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گروه‏های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ذینفع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هماهنگی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وجود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بیاورند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برآیند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تولید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عرضه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می‏دارند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دارای‏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مطلوبترین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سطح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باشد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گروه‏های‏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ذینفع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تأمین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این،وظیفه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تعهد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نسبت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سنگین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پیچیده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می‏کند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روست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روشهای‏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مختلف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رسیدن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شکل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می‏گیرد،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روش‏هایی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همچون</w:t>
      </w:r>
      <w:r w:rsidRPr="00D902DF">
        <w:rPr>
          <w:rFonts w:ascii="Arial" w:hAnsi="Arial" w:cs="Arial"/>
          <w:sz w:val="24"/>
          <w:szCs w:val="24"/>
        </w:rPr>
        <w:t xml:space="preserve"> lso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</w:rPr>
        <w:t xml:space="preserve"> EFQM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</w:rPr>
        <w:t xml:space="preserve"> TS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ده‏ها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اندیشه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مدل‏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دیگر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مدیریت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علمی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نیز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شکل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می‏گیرد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>
        <w:rPr>
          <w:rFonts w:ascii="Arial" w:hAnsi="Arial" w:cs="Arial"/>
          <w:sz w:val="24"/>
          <w:szCs w:val="24"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کارگزاری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سنتی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تولید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عرضه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فاصله‏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می‏گیرد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اعمال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علمی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مرکز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توجه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گروه‏های‏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ذینفع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بنگاه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قرار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می‏گیرد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مسئولیت‏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موفقیت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شکست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بنگاه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بپذیرد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امروز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کردن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مانند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رانندگی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نگاه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جلو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رانندگی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نگاه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آینه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عقب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اساس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آینده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چالشهای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جهانی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سازی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اقتصادی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تشدید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رقابت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خواسته‏ها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توقعات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مختلف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گروه‏های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ذینفع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روبه‏رو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هستند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پاسخگوی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باشند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کالاها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عمومی،خصوصی،و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</w:t>
      </w:r>
      <w:r w:rsidRPr="00D902DF">
        <w:rPr>
          <w:rFonts w:ascii="Arial" w:hAnsi="Arial" w:cs="Arial"/>
          <w:sz w:val="24"/>
          <w:szCs w:val="24"/>
          <w:rtl/>
        </w:rPr>
        <w:t>/</w:t>
      </w:r>
      <w:r w:rsidRPr="00D902DF">
        <w:rPr>
          <w:rFonts w:ascii="Arial" w:hAnsi="Arial" w:cs="Arial" w:hint="cs"/>
          <w:sz w:val="24"/>
          <w:szCs w:val="24"/>
          <w:rtl/>
        </w:rPr>
        <w:t>عمومی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بطور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کلی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مصرف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استفاده،کالا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می‏توان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نوع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تقسیم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کرد</w:t>
      </w:r>
      <w:r w:rsidRPr="00D902DF">
        <w:rPr>
          <w:rFonts w:ascii="Arial" w:hAnsi="Arial" w:cs="Arial"/>
          <w:sz w:val="24"/>
          <w:szCs w:val="24"/>
        </w:rPr>
        <w:t>: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/>
          <w:sz w:val="24"/>
          <w:szCs w:val="24"/>
        </w:rPr>
        <w:t>1-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</w:t>
      </w:r>
      <w:r w:rsidRPr="00D902DF">
        <w:rPr>
          <w:rFonts w:ascii="Arial" w:hAnsi="Arial" w:cs="Arial"/>
          <w:sz w:val="24"/>
          <w:szCs w:val="24"/>
          <w:rtl/>
        </w:rPr>
        <w:t>: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مصرف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استفاده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منافع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استفاده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مصرف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دیگری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می‏شود،مانند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اجناس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مصرفی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/>
          <w:sz w:val="24"/>
          <w:szCs w:val="24"/>
        </w:rPr>
        <w:t>2-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عمومی</w:t>
      </w:r>
      <w:r w:rsidRPr="00D902DF">
        <w:rPr>
          <w:rFonts w:ascii="Arial" w:hAnsi="Arial" w:cs="Arial"/>
          <w:sz w:val="24"/>
          <w:szCs w:val="24"/>
          <w:rtl/>
        </w:rPr>
        <w:t>: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استفاده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مصرف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باعث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عدم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استفاده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دیگری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نخواهد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مانند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برنامه‏های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رادیو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تلویزیونی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/>
          <w:sz w:val="24"/>
          <w:szCs w:val="24"/>
        </w:rPr>
        <w:t>3-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</w:t>
      </w:r>
      <w:r w:rsidRPr="00D902DF">
        <w:rPr>
          <w:rFonts w:ascii="Arial" w:hAnsi="Arial" w:cs="Arial"/>
          <w:sz w:val="24"/>
          <w:szCs w:val="24"/>
          <w:rtl/>
        </w:rPr>
        <w:t>/</w:t>
      </w:r>
      <w:r w:rsidRPr="00D902DF">
        <w:rPr>
          <w:rFonts w:ascii="Arial" w:hAnsi="Arial" w:cs="Arial" w:hint="cs"/>
          <w:sz w:val="24"/>
          <w:szCs w:val="24"/>
          <w:rtl/>
        </w:rPr>
        <w:t>عمومی</w:t>
      </w:r>
      <w:r w:rsidRPr="00D902DF">
        <w:rPr>
          <w:rFonts w:ascii="Arial" w:hAnsi="Arial" w:cs="Arial"/>
          <w:sz w:val="24"/>
          <w:szCs w:val="24"/>
          <w:rtl/>
        </w:rPr>
        <w:t>: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حدی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قابل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استفاده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جمعی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بعد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رسیدن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ظرفیت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مشخص،دیگران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نمی‏توانند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استفاده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کنند؛مانند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سالن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کنسرت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پس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شدن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ظرفیت،امکان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استفاده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دیگران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نیست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نوع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خدمات،می‏توان‏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سیاست‏گذاری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متفاوتی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زمینه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بهبود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اعمال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کرد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مورد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خصوصی،رضایت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افراد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مطرح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اگرچه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تولیدات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خدمات،انبوه‏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همسان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می‏شود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اما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تقاضا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توقع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نیز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توجه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ارزیابی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پرداخت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رضایت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اهمیت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شماست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رقیب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شما؛گزینه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دیگری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وجود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ندارد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لذا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بنگاه‏ها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تک‏تک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اهمیت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دارند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دادن‏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آوردن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می‏تواند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تعیین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کننده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باشد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مورد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عمومی،باید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توجه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داشت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شما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مایه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رضایت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جمعی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گردد</w:t>
      </w:r>
      <w:r w:rsidRPr="00D902DF">
        <w:rPr>
          <w:rFonts w:ascii="Arial" w:hAnsi="Arial" w:cs="Arial"/>
          <w:sz w:val="24"/>
          <w:szCs w:val="24"/>
          <w:rtl/>
        </w:rPr>
        <w:t xml:space="preserve">. </w:t>
      </w:r>
      <w:r w:rsidRPr="00D902DF">
        <w:rPr>
          <w:rFonts w:ascii="Arial" w:hAnsi="Arial" w:cs="Arial" w:hint="cs"/>
          <w:sz w:val="24"/>
          <w:szCs w:val="24"/>
          <w:rtl/>
        </w:rPr>
        <w:t>میزان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جمعی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جذب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مصرف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کنندگان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تعیین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کننده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خواهد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بود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برنامه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خوب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تلویزیونی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حتما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مخاطب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رضایت‏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آنهاخواهد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میزان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عمومی‏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عقیده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جمع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تعیین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می‏کند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اساس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معیارها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شاخص‏هایی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اهمیت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عقیده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جمعی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شاخص‏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می‏داند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مورد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</w:t>
      </w:r>
      <w:r w:rsidRPr="00D902DF">
        <w:rPr>
          <w:rFonts w:ascii="Arial" w:hAnsi="Arial" w:cs="Arial"/>
          <w:sz w:val="24"/>
          <w:szCs w:val="24"/>
          <w:rtl/>
        </w:rPr>
        <w:t>/</w:t>
      </w:r>
      <w:r w:rsidRPr="00D902DF">
        <w:rPr>
          <w:rFonts w:ascii="Arial" w:hAnsi="Arial" w:cs="Arial" w:hint="cs"/>
          <w:sz w:val="24"/>
          <w:szCs w:val="24"/>
          <w:rtl/>
        </w:rPr>
        <w:t>عمومی،ترکیبی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جنبه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فوق‏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حاکم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عقیده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جمعی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عقیده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تک‏تک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مصر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کنندگان،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تعیین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می‏کند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اینجا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جنبه‏هایی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افراد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عمیق‏تر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پرداخت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گرفتن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تفاوت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انواع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خدمات،نکته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بسیار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اهمیتی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مطرح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می‏شود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عرضه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تولید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بسیاری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عمومی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عهده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بخش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عمومی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دولتی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است؛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بخش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عرضه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تولید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خواسته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همانا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قیمت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مناسبتر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خواسته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صاحبان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سهام‏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سوددهی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تفوتی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وجود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ندارد</w:t>
      </w:r>
      <w:r w:rsidRPr="00D902DF">
        <w:rPr>
          <w:rFonts w:ascii="Arial" w:hAnsi="Arial" w:cs="Arial"/>
          <w:sz w:val="24"/>
          <w:szCs w:val="24"/>
          <w:rtl/>
        </w:rPr>
        <w:t xml:space="preserve">  </w:t>
      </w:r>
      <w:r w:rsidRPr="00D902DF">
        <w:rPr>
          <w:rFonts w:ascii="Arial" w:hAnsi="Arial" w:cs="Arial" w:hint="cs"/>
          <w:sz w:val="24"/>
          <w:szCs w:val="24"/>
          <w:rtl/>
        </w:rPr>
        <w:t>می‏کند؛و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</w:t>
      </w:r>
      <w:r w:rsidRPr="00D902DF">
        <w:rPr>
          <w:rFonts w:ascii="Arial" w:hAnsi="Arial" w:cs="Arial"/>
          <w:sz w:val="24"/>
          <w:szCs w:val="24"/>
          <w:rtl/>
        </w:rPr>
        <w:t>/</w:t>
      </w:r>
      <w:r w:rsidRPr="00D902DF">
        <w:rPr>
          <w:rFonts w:ascii="Arial" w:hAnsi="Arial" w:cs="Arial" w:hint="cs"/>
          <w:sz w:val="24"/>
          <w:szCs w:val="24"/>
          <w:rtl/>
        </w:rPr>
        <w:t>عمومی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کمک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یارانه‏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طریق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بخش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تولید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عرضه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می‏شود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اگرچه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عنوان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قاعده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بدون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استثناء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نیست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ولی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حدودی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محیط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فعالیت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بخش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عمومی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دولتی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بخش‏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زمینه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نشان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می‏دهد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دولت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بخش‏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عنوان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عرضه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کننده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تولید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کننده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جامعه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مطرح‏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هستند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طرف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فعالیت‏های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یکدیگر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ذینفع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هستند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تولیدات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سیاسی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بخش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دولتی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سیاسی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کشور،قانون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تولید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می‏کند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اجرا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نظارت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می‏نماید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یکی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مهم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نظام،امنیت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سیاسی،اجمتاعی،فردی،فرهنگی،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سرمایه‏گذاری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نظایر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است،که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تاثیر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بسزایی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میزان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تمام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دارد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آنجا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تولیدات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نوع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عمومی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پس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میزان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رضایت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جمعی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تعیین‏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می‏کند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سالاری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ایجاد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رضایت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اکثریت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مطرح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است،در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سالاری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جنبه‏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وجود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تمامی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جامعه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تعرض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جنبه‏های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ناراضی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خواهند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شد،ولی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پس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سالاری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رضایت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اکثریت‏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ایجاد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خواهد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کرد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تمام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عناصر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نهادهای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طریق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جامعه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یعنی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طریق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نهادهای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مدنی،قانونی،و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نظارت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شوند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نظام‏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طریق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صدای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خود،یعنی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مردم،نهادها،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سازمانها،بنگاه‏های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اقتصادی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>...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بشنود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مدنظر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قرار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دهد</w:t>
      </w:r>
      <w:r w:rsidRPr="00D902DF">
        <w:rPr>
          <w:rFonts w:ascii="Arial" w:hAnsi="Arial" w:cs="Arial"/>
          <w:sz w:val="24"/>
          <w:szCs w:val="24"/>
          <w:rtl/>
        </w:rPr>
        <w:t xml:space="preserve">. </w:t>
      </w:r>
      <w:r w:rsidRPr="00D902DF">
        <w:rPr>
          <w:rFonts w:ascii="Arial" w:hAnsi="Arial" w:cs="Arial" w:hint="cs"/>
          <w:sz w:val="24"/>
          <w:szCs w:val="24"/>
          <w:rtl/>
        </w:rPr>
        <w:t>اعتبار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میزان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موفقیت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دولتی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عمومی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نظام،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میزان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رضایت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میزان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حمایت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اعتماد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عمومی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جلوه‏گر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می‏شود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مردم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نظارت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می‏کنند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بی‏کفایت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دولتی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عمومی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عزل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تأیید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خواهند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کرد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اما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بخش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بازار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تایید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می‏کند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طرف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دیگر،مدیران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بخش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اعمال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یکدیگر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ذینفع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هستند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نقطه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پیوند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می‏خورند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جاری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می‏شوند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مدیریت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علمی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بدون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مانع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فعالیت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صحیح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دیگری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خواهد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شد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نمی‏توان‏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شوره‏زار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انتظار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گلستان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داشت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خاک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مناسب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نیز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بدون‏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باغبان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دلسوز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نمی‏توان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انتظار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گل‏های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سرزنده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زیبا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داشت</w:t>
      </w:r>
      <w:r w:rsidRPr="00D902DF">
        <w:rPr>
          <w:rFonts w:ascii="Arial" w:hAnsi="Arial" w:cs="Arial"/>
          <w:sz w:val="24"/>
          <w:szCs w:val="24"/>
          <w:rtl/>
        </w:rPr>
        <w:t xml:space="preserve">. </w:t>
      </w:r>
      <w:r w:rsidRPr="00D902DF">
        <w:rPr>
          <w:rFonts w:ascii="Arial" w:hAnsi="Arial" w:cs="Arial" w:hint="cs"/>
          <w:sz w:val="24"/>
          <w:szCs w:val="24"/>
          <w:rtl/>
        </w:rPr>
        <w:t>وجود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کارکنان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خشنود،جامعه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عملکرد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شفاف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علمی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بخش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شفافیت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بازار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نظارت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مدیران،این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امکان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می‏دهد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صدای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گوش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برسد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آنان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بتوانند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عملکرد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محصولات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بهبود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دهند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نهایت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جامعه‏ای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نشاط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مرفه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فراهم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آید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طور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خلاصه</w:t>
      </w:r>
      <w:r w:rsidRPr="00D902DF">
        <w:rPr>
          <w:rFonts w:ascii="Arial" w:hAnsi="Arial" w:cs="Arial"/>
          <w:sz w:val="24"/>
          <w:szCs w:val="24"/>
          <w:rtl/>
        </w:rPr>
        <w:t>:«</w:t>
      </w:r>
      <w:r w:rsidRPr="00D902DF">
        <w:rPr>
          <w:rFonts w:ascii="Arial" w:hAnsi="Arial" w:cs="Arial" w:hint="cs"/>
          <w:sz w:val="24"/>
          <w:szCs w:val="24"/>
          <w:rtl/>
        </w:rPr>
        <w:t>رضایت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نظارت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یعنی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بهتر</w:t>
      </w:r>
      <w:r w:rsidRPr="00D902DF">
        <w:rPr>
          <w:rFonts w:ascii="Arial" w:hAnsi="Arial" w:cs="Arial" w:hint="eastAsia"/>
          <w:sz w:val="24"/>
          <w:szCs w:val="24"/>
          <w:rtl/>
        </w:rPr>
        <w:t>»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بدون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یک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بازار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رقابتی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بدون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نظارت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جامعه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طریق‏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انجمن‏ها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نهادهای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نمی‏توان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انتظار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خشنودی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جامعه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داشت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بهبود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مستلزم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وجود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فضای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رقابتی‏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برخورداری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مردم،بنگاه‏ها،نهادهای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مدنی،تشکل‏ها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انجمن‏ها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برابری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حقوقی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>.</w:t>
      </w:r>
      <w:r w:rsidRPr="00D902DF">
        <w:rPr>
          <w:rFonts w:ascii="Arial" w:hAnsi="Arial" w:cs="Arial" w:hint="cs"/>
          <w:sz w:val="24"/>
          <w:szCs w:val="24"/>
          <w:rtl/>
        </w:rPr>
        <w:t>نمی‏توان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بنای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عظیم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توسعه‏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رفاه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روی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شن‏های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روان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استوار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کرد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اعتماد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تک‏تک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عمومی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مهمترین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جنبه‏ای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می‏تواند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منجر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افزایش‏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سود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دهی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رفاه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گردد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اعتماد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زمانی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بیشتر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می‏شود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اجازه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اظهار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بازار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جامعه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مشتری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مردم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شود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دقت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مورد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تقاضای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گروه‏های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ذینفع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حیات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بنگاه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جامعه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می‏توان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نتیجه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گرفت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ارتقاء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تنها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هدف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همگان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بستری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مناسب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وجود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آورد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گروه‏های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ذینفع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بتوانند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آزادانه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نظر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بدهند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انتخاب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مدیرانی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بخش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عمومی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خصوصی‏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بهتر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عمل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می‏کنند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نتیجه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منابع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بهینه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بهره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بالا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استفاده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می‏برند،تأیید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شوند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رشد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کنند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از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طریق‏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جامعه‏ای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مرفه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داشته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باشیم</w:t>
      </w:r>
      <w:r w:rsidRPr="00D902DF">
        <w:rPr>
          <w:rFonts w:ascii="Arial" w:hAnsi="Arial" w:cs="Arial"/>
          <w:sz w:val="24"/>
          <w:szCs w:val="24"/>
        </w:rPr>
        <w:t>.</w:t>
      </w:r>
    </w:p>
    <w:p w:rsidR="00D902DF" w:rsidRPr="00D902DF" w:rsidRDefault="00D902DF" w:rsidP="00D902DF">
      <w:pPr>
        <w:bidi/>
        <w:jc w:val="both"/>
        <w:rPr>
          <w:rFonts w:ascii="Arial" w:hAnsi="Arial" w:cs="Arial"/>
          <w:sz w:val="24"/>
          <w:szCs w:val="24"/>
        </w:rPr>
      </w:pPr>
      <w:r w:rsidRPr="00D902DF">
        <w:rPr>
          <w:rFonts w:ascii="Arial" w:hAnsi="Arial" w:cs="Arial" w:hint="cs"/>
          <w:sz w:val="24"/>
          <w:szCs w:val="24"/>
          <w:rtl/>
        </w:rPr>
        <w:t>با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دیدگاه،بازار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رقابتی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اجتماعی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می‏تواند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بهترین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نحو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توقعات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تقاضاهای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همه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گروه‏های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ذینفع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را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جوابگو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باشد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ارتقاء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کیفیت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خدمات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محصولات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بینجامد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و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جایگاه‏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شامخی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در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اقتصاد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جهانی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برای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ما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به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ارمغان</w:t>
      </w:r>
      <w:r w:rsidRPr="00D902DF">
        <w:rPr>
          <w:rFonts w:ascii="Arial" w:hAnsi="Arial" w:cs="Arial"/>
          <w:sz w:val="24"/>
          <w:szCs w:val="24"/>
          <w:rtl/>
        </w:rPr>
        <w:t xml:space="preserve"> </w:t>
      </w:r>
      <w:r w:rsidRPr="00D902DF">
        <w:rPr>
          <w:rFonts w:ascii="Arial" w:hAnsi="Arial" w:cs="Arial" w:hint="cs"/>
          <w:sz w:val="24"/>
          <w:szCs w:val="24"/>
          <w:rtl/>
        </w:rPr>
        <w:t>آورد</w:t>
      </w:r>
      <w:r w:rsidRPr="00D902DF">
        <w:rPr>
          <w:rFonts w:ascii="Arial" w:hAnsi="Arial" w:cs="Arial"/>
          <w:sz w:val="24"/>
          <w:szCs w:val="24"/>
        </w:rPr>
        <w:t>.</w:t>
      </w:r>
    </w:p>
    <w:p w:rsidR="00C02DFA" w:rsidRPr="00D902DF" w:rsidRDefault="00C02DFA" w:rsidP="00D902DF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D902D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292" w:rsidRDefault="00563292" w:rsidP="00C15220">
      <w:pPr>
        <w:spacing w:after="0" w:line="240" w:lineRule="auto"/>
      </w:pPr>
      <w:r>
        <w:separator/>
      </w:r>
    </w:p>
  </w:endnote>
  <w:endnote w:type="continuationSeparator" w:id="1">
    <w:p w:rsidR="00563292" w:rsidRDefault="00563292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292" w:rsidRDefault="00563292" w:rsidP="00C15220">
      <w:pPr>
        <w:spacing w:after="0" w:line="240" w:lineRule="auto"/>
      </w:pPr>
      <w:r>
        <w:separator/>
      </w:r>
    </w:p>
  </w:footnote>
  <w:footnote w:type="continuationSeparator" w:id="1">
    <w:p w:rsidR="00563292" w:rsidRDefault="00563292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63292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902DF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5068F-7131-4985-80A4-A468D676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2012-03-01T18:19:00Z</dcterms:created>
  <dcterms:modified xsi:type="dcterms:W3CDTF">2012-03-01T18:19:00Z</dcterms:modified>
</cp:coreProperties>
</file>