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5C" w:rsidRPr="00C4355C" w:rsidRDefault="00C4355C" w:rsidP="00C4355C">
      <w:pPr>
        <w:bidi/>
        <w:jc w:val="both"/>
        <w:rPr>
          <w:rFonts w:ascii="Arial" w:hAnsi="Arial" w:cs="Arial"/>
          <w:sz w:val="28"/>
          <w:szCs w:val="28"/>
        </w:rPr>
      </w:pPr>
      <w:r w:rsidRPr="00C4355C">
        <w:rPr>
          <w:rFonts w:ascii="Arial" w:hAnsi="Arial" w:cs="Arial" w:hint="cs"/>
          <w:sz w:val="28"/>
          <w:szCs w:val="28"/>
          <w:rtl/>
        </w:rPr>
        <w:t>جاده</w:t>
      </w:r>
      <w:r w:rsidRPr="00C4355C">
        <w:rPr>
          <w:rFonts w:ascii="Arial" w:hAnsi="Arial" w:cs="Arial"/>
          <w:sz w:val="28"/>
          <w:szCs w:val="28"/>
          <w:rtl/>
        </w:rPr>
        <w:t xml:space="preserve"> </w:t>
      </w:r>
      <w:r w:rsidRPr="00C4355C">
        <w:rPr>
          <w:rFonts w:ascii="Arial" w:hAnsi="Arial" w:cs="Arial" w:hint="cs"/>
          <w:sz w:val="28"/>
          <w:szCs w:val="28"/>
          <w:rtl/>
        </w:rPr>
        <w:t>یک</w:t>
      </w:r>
      <w:r w:rsidRPr="00C4355C">
        <w:rPr>
          <w:rFonts w:ascii="Arial" w:hAnsi="Arial" w:cs="Arial"/>
          <w:sz w:val="28"/>
          <w:szCs w:val="28"/>
          <w:rtl/>
        </w:rPr>
        <w:t xml:space="preserve"> </w:t>
      </w:r>
      <w:r w:rsidRPr="00C4355C">
        <w:rPr>
          <w:rFonts w:ascii="Arial" w:hAnsi="Arial" w:cs="Arial" w:hint="cs"/>
          <w:sz w:val="28"/>
          <w:szCs w:val="28"/>
          <w:rtl/>
        </w:rPr>
        <w:t>طرفه</w:t>
      </w:r>
      <w:r w:rsidRPr="00C4355C">
        <w:rPr>
          <w:rFonts w:ascii="Arial" w:hAnsi="Arial" w:cs="Arial"/>
          <w:sz w:val="28"/>
          <w:szCs w:val="28"/>
          <w:rtl/>
        </w:rPr>
        <w:t xml:space="preserve"> «</w:t>
      </w:r>
      <w:r w:rsidRPr="00C4355C">
        <w:rPr>
          <w:rFonts w:ascii="Arial" w:hAnsi="Arial" w:cs="Arial" w:hint="cs"/>
          <w:sz w:val="28"/>
          <w:szCs w:val="28"/>
          <w:rtl/>
        </w:rPr>
        <w:t>کپی</w:t>
      </w:r>
      <w:r w:rsidRPr="00C4355C">
        <w:rPr>
          <w:rFonts w:ascii="Arial" w:hAnsi="Arial" w:cs="Arial"/>
          <w:sz w:val="28"/>
          <w:szCs w:val="28"/>
          <w:rtl/>
        </w:rPr>
        <w:t xml:space="preserve"> </w:t>
      </w:r>
      <w:r w:rsidRPr="00C4355C">
        <w:rPr>
          <w:rFonts w:ascii="Arial" w:hAnsi="Arial" w:cs="Arial" w:hint="cs"/>
          <w:sz w:val="28"/>
          <w:szCs w:val="28"/>
          <w:rtl/>
        </w:rPr>
        <w:t>رایت</w:t>
      </w:r>
      <w:r w:rsidRPr="00C4355C">
        <w:rPr>
          <w:rFonts w:ascii="Arial" w:hAnsi="Arial" w:cs="Arial" w:hint="eastAsia"/>
          <w:sz w:val="28"/>
          <w:szCs w:val="28"/>
          <w:rtl/>
        </w:rPr>
        <w:t>»</w:t>
      </w:r>
      <w:r w:rsidRPr="00C4355C">
        <w:rPr>
          <w:rFonts w:ascii="Arial" w:hAnsi="Arial" w:cs="Arial"/>
          <w:sz w:val="28"/>
          <w:szCs w:val="28"/>
          <w:rtl/>
        </w:rPr>
        <w:t xml:space="preserve"> 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8"/>
          <w:szCs w:val="28"/>
        </w:rPr>
      </w:pPr>
      <w:r w:rsidRPr="00C4355C">
        <w:rPr>
          <w:rFonts w:ascii="Arial" w:hAnsi="Arial" w:cs="Arial" w:hint="cs"/>
          <w:sz w:val="28"/>
          <w:szCs w:val="28"/>
          <w:rtl/>
        </w:rPr>
        <w:t>محمدی،</w:t>
      </w:r>
      <w:r w:rsidRPr="00C4355C">
        <w:rPr>
          <w:rFonts w:ascii="Arial" w:hAnsi="Arial" w:cs="Arial"/>
          <w:sz w:val="28"/>
          <w:szCs w:val="28"/>
          <w:rtl/>
        </w:rPr>
        <w:t xml:space="preserve"> </w:t>
      </w:r>
      <w:r w:rsidRPr="00C4355C">
        <w:rPr>
          <w:rFonts w:ascii="Arial" w:hAnsi="Arial" w:cs="Arial" w:hint="cs"/>
          <w:sz w:val="28"/>
          <w:szCs w:val="28"/>
          <w:rtl/>
        </w:rPr>
        <w:t>حمید</w:t>
      </w:r>
      <w:r w:rsidRPr="00C4355C">
        <w:rPr>
          <w:rFonts w:ascii="Arial" w:hAnsi="Arial" w:cs="Arial"/>
          <w:sz w:val="28"/>
          <w:szCs w:val="28"/>
          <w:rtl/>
        </w:rPr>
        <w:t xml:space="preserve"> </w:t>
      </w:r>
      <w:r w:rsidRPr="00C4355C">
        <w:rPr>
          <w:rFonts w:ascii="Arial" w:hAnsi="Arial" w:cs="Arial" w:hint="cs"/>
          <w:sz w:val="28"/>
          <w:szCs w:val="28"/>
          <w:rtl/>
        </w:rPr>
        <w:t>محمد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8"/>
          <w:szCs w:val="28"/>
        </w:rPr>
      </w:pPr>
      <w:r w:rsidRPr="00C4355C">
        <w:rPr>
          <w:rFonts w:ascii="Arial" w:hAnsi="Arial" w:cs="Arial" w:hint="cs"/>
          <w:sz w:val="28"/>
          <w:szCs w:val="28"/>
          <w:rtl/>
        </w:rPr>
        <w:t>عمیق،</w:t>
      </w:r>
      <w:r w:rsidRPr="00C4355C">
        <w:rPr>
          <w:rFonts w:ascii="Arial" w:hAnsi="Arial" w:cs="Arial"/>
          <w:sz w:val="28"/>
          <w:szCs w:val="28"/>
          <w:rtl/>
        </w:rPr>
        <w:t xml:space="preserve"> </w:t>
      </w:r>
      <w:r w:rsidRPr="00C4355C">
        <w:rPr>
          <w:rFonts w:ascii="Arial" w:hAnsi="Arial" w:cs="Arial" w:hint="cs"/>
          <w:sz w:val="28"/>
          <w:szCs w:val="28"/>
          <w:rtl/>
        </w:rPr>
        <w:t>مجید</w:t>
      </w:r>
    </w:p>
    <w:p w:rsid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مجید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عمیق،به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اعتبار</w:t>
      </w:r>
      <w:r w:rsidRPr="00C4355C">
        <w:rPr>
          <w:rFonts w:ascii="Arial" w:hAnsi="Arial" w:cs="Arial"/>
          <w:sz w:val="24"/>
          <w:szCs w:val="24"/>
          <w:rtl/>
        </w:rPr>
        <w:t xml:space="preserve"> 57 </w:t>
      </w:r>
      <w:r w:rsidRPr="00C4355C">
        <w:rPr>
          <w:rFonts w:ascii="Arial" w:hAnsi="Arial" w:cs="Arial" w:hint="cs"/>
          <w:sz w:val="24"/>
          <w:szCs w:val="24"/>
          <w:rtl/>
        </w:rPr>
        <w:t>کتابی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طی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چندسال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زبانهای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بیگانه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فارسی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برگردانده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است،در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زمرهء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نام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آشنا،با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تجربه،پر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استخوان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کرده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عرصه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قرار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می‏گیرد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بیشتر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نوجوانان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امروز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جوانانی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سالهای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گذشته،آثار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عمیق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مطالعه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کرده‏اند،در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آثار،بیش‏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چیز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احساسات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عواطف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انسانی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روابط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سالم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بشری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روبه‏رو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شده‏اند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چرا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زعم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وی،انتخاب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سخت‏ترین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بخش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جریان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انتشار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استراتژیک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وقت‏گیر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عمیق</w:t>
      </w:r>
      <w:r w:rsidRPr="00C4355C">
        <w:rPr>
          <w:rFonts w:ascii="Arial" w:hAnsi="Arial" w:cs="Arial"/>
          <w:sz w:val="24"/>
          <w:szCs w:val="24"/>
          <w:rtl/>
        </w:rPr>
        <w:t xml:space="preserve"> 48 </w:t>
      </w:r>
      <w:r w:rsidRPr="00C4355C">
        <w:rPr>
          <w:rFonts w:ascii="Arial" w:hAnsi="Arial" w:cs="Arial" w:hint="cs"/>
          <w:sz w:val="24"/>
          <w:szCs w:val="24"/>
          <w:rtl/>
        </w:rPr>
        <w:t>ساله،کارشناس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انگلیسی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پرورش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فکری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نوجوانان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حوزهء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همکاری‏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درواقع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کارشناس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ثابت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تمام‏وقت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شمار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می‏رود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غیر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پیشینه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بیشتر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مجلات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نوجوان‏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نیز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زمینه‏های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شعر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مطالب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علمی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افسانه‏ها،اسطوره‏ها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قصه‏های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ملل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همکاری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مانند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تحلیلها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بررسیهای‏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دیگر،انقلاب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اسلامی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مرز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نگاه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نقد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انتشار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قرار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دهیم،دربارهء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بخش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عبارتی</w:t>
      </w:r>
      <w:r w:rsidRPr="00C4355C">
        <w:rPr>
          <w:rFonts w:ascii="Arial" w:hAnsi="Arial" w:cs="Arial" w:hint="eastAsia"/>
          <w:sz w:val="24"/>
          <w:szCs w:val="24"/>
          <w:rtl/>
        </w:rPr>
        <w:t>«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سالهای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انقلاب</w:t>
      </w:r>
      <w:r w:rsidRPr="00C4355C">
        <w:rPr>
          <w:rFonts w:ascii="Arial" w:hAnsi="Arial" w:cs="Arial" w:hint="eastAsia"/>
          <w:sz w:val="24"/>
          <w:szCs w:val="24"/>
          <w:rtl/>
        </w:rPr>
        <w:t>»</w:t>
      </w:r>
      <w:r w:rsidRPr="00C4355C">
        <w:rPr>
          <w:rFonts w:ascii="Arial" w:hAnsi="Arial" w:cs="Arial" w:hint="cs"/>
          <w:sz w:val="24"/>
          <w:szCs w:val="24"/>
          <w:rtl/>
        </w:rPr>
        <w:t>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گفت؟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قبل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انقلاب،کتابها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تحت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عناوینی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مثل‏</w:t>
      </w:r>
      <w:r w:rsidRPr="00C4355C">
        <w:rPr>
          <w:rFonts w:ascii="Arial" w:hAnsi="Arial" w:cs="Arial"/>
          <w:sz w:val="24"/>
          <w:szCs w:val="24"/>
          <w:rtl/>
        </w:rPr>
        <w:t xml:space="preserve"> «</w:t>
      </w:r>
      <w:r w:rsidRPr="00C4355C">
        <w:rPr>
          <w:rFonts w:ascii="Arial" w:hAnsi="Arial" w:cs="Arial" w:hint="cs"/>
          <w:sz w:val="24"/>
          <w:szCs w:val="24"/>
          <w:rtl/>
        </w:rPr>
        <w:t>کتابهای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طلایی</w:t>
      </w:r>
      <w:r w:rsidRPr="00C4355C">
        <w:rPr>
          <w:rFonts w:ascii="Arial" w:hAnsi="Arial" w:cs="Arial" w:hint="eastAsia"/>
          <w:sz w:val="24"/>
          <w:szCs w:val="24"/>
          <w:rtl/>
        </w:rPr>
        <w:t>»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 w:hint="eastAsia"/>
          <w:sz w:val="24"/>
          <w:szCs w:val="24"/>
          <w:rtl/>
        </w:rPr>
        <w:t>«</w:t>
      </w:r>
      <w:r w:rsidRPr="00C4355C">
        <w:rPr>
          <w:rFonts w:ascii="Arial" w:hAnsi="Arial" w:cs="Arial" w:hint="cs"/>
          <w:sz w:val="24"/>
          <w:szCs w:val="24"/>
          <w:rtl/>
        </w:rPr>
        <w:t>کتابهای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پروگرس‏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مسکو</w:t>
      </w:r>
      <w:r w:rsidRPr="00C4355C">
        <w:rPr>
          <w:rFonts w:ascii="Arial" w:hAnsi="Arial" w:cs="Arial" w:hint="eastAsia"/>
          <w:sz w:val="24"/>
          <w:szCs w:val="24"/>
          <w:rtl/>
        </w:rPr>
        <w:t>»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می‏شدند،یا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نوعی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تزریق‏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ایدئولوژی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بلوک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شرق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بسیار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سخیف،صرفا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ماجرایی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خرافات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جادو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جنبل‏ها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انتشارات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معروف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فرانکلین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نشر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برعهده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حال‏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هیچ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کدام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نفی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نمی‏کنم،چون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صورت،انتقال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فرهنگ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ملل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بنابراین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ترجیح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می‏دهم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دربارهء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وضعیت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نوجوان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حاضر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صحبت‏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کنم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البته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عامتر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فراگیرتر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شاید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خیلی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فرقی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نکند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ضوابط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پارامترهایی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می‏خواهم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درباره‏شان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سخن‏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بگویم،فقط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مربوط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نوجوان‏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نیست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وقتی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می‏گویم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دروغ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گفتن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فرقی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نمی‏کند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حرف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پنج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ساله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بزنیم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انسان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بزرگتر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دسته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تقسیم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عده‏ای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عشق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تعهد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روی‏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آورده‏اند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ارتزاق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افرادی‏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هستند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شغل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حرفه‏شان،چیز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دیگری‏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صرفا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روی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تفنن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می‏زنند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آشفتگی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بی‏در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پیکری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ویژه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عرصه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نوجوان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محسوس‏تر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همه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نارنگی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زودتر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میوه‏های‏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دیگر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پوست‏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کندنشان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راحت‏تر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خوردنشان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بحث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چنین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مثالی‏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صادق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کتابهای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فلسفی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تخصصی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خاص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خودشان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می‏طلبند،اما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حیطه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نوجوان،چون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تصویر،بیشتر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2</w:t>
      </w:r>
      <w:r w:rsidRPr="00C4355C">
        <w:rPr>
          <w:rFonts w:ascii="Arial" w:hAnsi="Arial" w:cs="Arial"/>
          <w:sz w:val="24"/>
          <w:szCs w:val="24"/>
        </w:rPr>
        <w:t>l</w:t>
      </w:r>
      <w:r w:rsidRPr="00C4355C">
        <w:rPr>
          <w:rFonts w:ascii="Arial" w:hAnsi="Arial" w:cs="Arial" w:hint="cs"/>
          <w:sz w:val="24"/>
          <w:szCs w:val="24"/>
          <w:rtl/>
        </w:rPr>
        <w:t>متن،کمتر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است؛هر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آدمی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دانش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متوسط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زبانهای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بیگانه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آشنایی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دارد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دست‏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می‏زند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خب،طبیعی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lastRenderedPageBreak/>
        <w:t>مترجم،توجهی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محتوا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دورنمایهء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ندارد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نمی‏تواند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جریان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فکری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القائات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نویسنده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-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پنهان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نامحسوس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جاری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کشف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انعکاس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افکار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عقاید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نویسنده‏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عادی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معمولی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نوشته،هویت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فکری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اندیشه‏ای‏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مؤلف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نشان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می‏دهد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باتجربه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سراغ‏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اندیشه‏های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انسانی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می‏رود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رمانهای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قدیمی،شخصیتهای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پدر،مادر،برادر،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خواهر،مادربزرگ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>...</w:t>
      </w:r>
      <w:r w:rsidRPr="00C4355C">
        <w:rPr>
          <w:rFonts w:ascii="Arial" w:hAnsi="Arial" w:cs="Arial" w:hint="cs"/>
          <w:sz w:val="24"/>
          <w:szCs w:val="24"/>
          <w:rtl/>
        </w:rPr>
        <w:t>داشتیم،اما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حالا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کاراکترها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قصه‏ها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نمی‏بینیم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شخصیتی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خلق‏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سفر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طی‏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رویدادهای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بی‏محتوا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صرفا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هیجانی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قهرمان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می‏سازند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اینجا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تکنولوژی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کمک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می‏آید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پس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درآمد،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ابزار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نمایشی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تبلیغ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ترویج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میدان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می‏آیند؛فیلم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سینمایی،نسخه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ویدئویی‏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انیمیشن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ساخته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شکلات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آدامس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شخصیت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بازار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سرازیر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یعنی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علمی</w:t>
      </w:r>
      <w:r w:rsidRPr="00C4355C">
        <w:rPr>
          <w:rFonts w:ascii="Arial" w:hAnsi="Arial" w:cs="Arial"/>
          <w:sz w:val="24"/>
          <w:szCs w:val="24"/>
          <w:rtl/>
        </w:rPr>
        <w:t xml:space="preserve">- </w:t>
      </w:r>
      <w:r w:rsidRPr="00C4355C">
        <w:rPr>
          <w:rFonts w:ascii="Arial" w:hAnsi="Arial" w:cs="Arial" w:hint="cs"/>
          <w:sz w:val="24"/>
          <w:szCs w:val="24"/>
          <w:rtl/>
        </w:rPr>
        <w:t>تخیلی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موافق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نیستید؟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علمی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تخیلی</w:t>
      </w:r>
      <w:r w:rsidRPr="00C4355C">
        <w:rPr>
          <w:rFonts w:ascii="Arial" w:hAnsi="Arial" w:cs="Arial"/>
          <w:sz w:val="24"/>
          <w:szCs w:val="24"/>
          <w:rtl/>
        </w:rPr>
        <w:t xml:space="preserve"> 500 </w:t>
      </w:r>
      <w:r w:rsidRPr="00C4355C">
        <w:rPr>
          <w:rFonts w:ascii="Arial" w:hAnsi="Arial" w:cs="Arial" w:hint="cs"/>
          <w:sz w:val="24"/>
          <w:szCs w:val="24"/>
          <w:rtl/>
        </w:rPr>
        <w:t>سال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مراجعه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کنید،معنا،محتوا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پیام‏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می‏بینید،اما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امروزی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فاکتورها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تهی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صرفا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تکیه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تکنولوژی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خودش‏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تحمیل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پریان،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جنبه‏های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پندآموز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نداشتند؟حالا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بیاییم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بگوییم،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قرن</w:t>
      </w:r>
      <w:r w:rsidRPr="00C4355C">
        <w:rPr>
          <w:rFonts w:ascii="Arial" w:hAnsi="Arial" w:cs="Arial"/>
          <w:sz w:val="24"/>
          <w:szCs w:val="24"/>
          <w:rtl/>
        </w:rPr>
        <w:t xml:space="preserve"> 21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علم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اندیشه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پیشرفت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درست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مخاطب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پرماجرا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حادثه‏ای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طرف‏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کتابخوانی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تشویق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ترغیب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کنیم؛خوب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است؛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مواد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آموزشی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ارزنده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عرضه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نکنیم،مخاطب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غنی‏</w:t>
      </w:r>
      <w:r w:rsidRPr="00C4355C">
        <w:rPr>
          <w:rFonts w:ascii="Arial" w:hAnsi="Arial" w:cs="Arial"/>
          <w:sz w:val="24"/>
          <w:szCs w:val="24"/>
          <w:rtl/>
        </w:rPr>
        <w:t xml:space="preserve"> 3</w:t>
      </w:r>
      <w:r w:rsidRPr="00C4355C">
        <w:rPr>
          <w:rFonts w:ascii="Arial" w:hAnsi="Arial" w:cs="Arial"/>
          <w:sz w:val="24"/>
          <w:szCs w:val="24"/>
        </w:rPr>
        <w:t>l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محتوا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دور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می‏ماند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من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می‏خواهم</w:t>
      </w:r>
      <w:r w:rsidRPr="00C4355C">
        <w:rPr>
          <w:rFonts w:ascii="Arial" w:hAnsi="Arial" w:cs="Arial" w:hint="eastAsia"/>
          <w:sz w:val="24"/>
          <w:szCs w:val="24"/>
          <w:rtl/>
        </w:rPr>
        <w:t>«</w:t>
      </w:r>
      <w:r w:rsidRPr="00C4355C">
        <w:rPr>
          <w:rFonts w:ascii="Arial" w:hAnsi="Arial" w:cs="Arial" w:hint="cs"/>
          <w:sz w:val="24"/>
          <w:szCs w:val="24"/>
          <w:rtl/>
        </w:rPr>
        <w:t>هری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پاتر</w:t>
      </w:r>
      <w:r w:rsidRPr="00C4355C">
        <w:rPr>
          <w:rFonts w:ascii="Arial" w:hAnsi="Arial" w:cs="Arial" w:hint="eastAsia"/>
          <w:sz w:val="24"/>
          <w:szCs w:val="24"/>
          <w:rtl/>
        </w:rPr>
        <w:t>»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عنوان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مشخص‏ترین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برجسته‏ترین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اشاره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مثال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بزنم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سراسر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دنیا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اقبال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پیدا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کرده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کشورها،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علاوه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انتشار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گسترده،فیلم‏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تلویزیون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پخش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بسیار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استقبال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واقع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شما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فکر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اتفاق،صرفا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تحمیل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فشار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تکنولوژی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افتاده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گرایشها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تمایلات‏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مطالعاتی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مخاطب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تغییر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کرده‏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تبلیغ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تحمیل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فن‏آوری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طرف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قصور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ارزنده‏ای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اختیار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خوانندگان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نمی‏گذاریم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خلأیی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وجود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می‏آورد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مخاطبان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چیزی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خواندن‏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پیدا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نمی‏کنند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درواقع،تلاش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حاکم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غنی،کوتاهی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سهل‏انگاری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می‏کنیم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هستیم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عرصه‏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تبلیغ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تحمیلی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می‏کنیم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مخاطب‏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وقتی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ببیند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تمام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نگاها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نقطه‏ای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معطوف‏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است،او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دنبال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جریان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می‏افتد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وقتی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نفر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سمتی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بدوند،بقیه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همان‏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می‏کنند؛بدون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بدانند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سمت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می‏دوند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دلیل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بگویم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تمایل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جهانی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تغییر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کرده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اول‏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بیاییم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موضوع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تعریف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کنیم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اعتقاد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من،این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هستند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نویسندگان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افکارشان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معرفی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چرا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انقلاب،به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آمریکای‏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لاتین،چین،ژاپن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کشورهای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دیگر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آسیا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نداشتند؟چرا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90 </w:t>
      </w:r>
      <w:r w:rsidRPr="00C4355C">
        <w:rPr>
          <w:rFonts w:ascii="Arial" w:hAnsi="Arial" w:cs="Arial" w:hint="cs"/>
          <w:sz w:val="24"/>
          <w:szCs w:val="24"/>
          <w:rtl/>
        </w:rPr>
        <w:t>درصد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امریکایی‏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بود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اسپانیا،مکزیک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آرژانتین،قصه،افسانه‏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فولکلور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ندارند؟شما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بیایید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قصه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چین‏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بخوانید،یک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قصه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انگلستان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قصه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آمریکا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عاطفه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مهرورزی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افسانه‏ها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فولکلورهای‏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چینی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غرب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نمی‏بینید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اینکه‏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هنوز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انسان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مانده‏اند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بیشتر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>
        <w:rPr>
          <w:rFonts w:ascii="Arial" w:hAnsi="Arial" w:cs="Arial"/>
          <w:sz w:val="24"/>
          <w:szCs w:val="24"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دقت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نمی‏کنند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ماشین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شده‏اند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فقط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توجیه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مخاطب،ای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دوست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استقبال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می‏کند،کار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ضعیف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بی‏محتوا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بیرون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می‏دهند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چهار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برابر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ترجمه،برای‏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وقت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بگذارد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دیگر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پیشرفت‏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علم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فرارسیدن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قرن</w:t>
      </w:r>
      <w:r w:rsidRPr="00C4355C">
        <w:rPr>
          <w:rFonts w:ascii="Arial" w:hAnsi="Arial" w:cs="Arial"/>
          <w:sz w:val="24"/>
          <w:szCs w:val="24"/>
          <w:rtl/>
        </w:rPr>
        <w:t xml:space="preserve"> 21 </w:t>
      </w:r>
      <w:r w:rsidRPr="00C4355C">
        <w:rPr>
          <w:rFonts w:ascii="Arial" w:hAnsi="Arial" w:cs="Arial" w:hint="cs"/>
          <w:sz w:val="24"/>
          <w:szCs w:val="24"/>
          <w:rtl/>
        </w:rPr>
        <w:t>ربطی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ندارد</w:t>
      </w:r>
      <w:r w:rsidRPr="00C4355C">
        <w:rPr>
          <w:rFonts w:ascii="Arial" w:hAnsi="Arial" w:cs="Arial"/>
          <w:sz w:val="24"/>
          <w:szCs w:val="24"/>
          <w:rtl/>
        </w:rPr>
        <w:t>!</w:t>
      </w:r>
      <w:r w:rsidRPr="00C4355C">
        <w:rPr>
          <w:rFonts w:ascii="Arial" w:hAnsi="Arial" w:cs="Arial" w:hint="cs"/>
          <w:sz w:val="24"/>
          <w:szCs w:val="24"/>
          <w:rtl/>
        </w:rPr>
        <w:t>اینترنت‏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دنیا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حرف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می‏زند،اما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هنوز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پایش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جلوی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بزرگترش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lastRenderedPageBreak/>
        <w:t>اصالتهای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انسانی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کجا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رفته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است؟یک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مثال‏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معمولی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اجتماعی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بزنم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عروسها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شوهرهای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قدیمی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بسیار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بردبارتر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عروسها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مادرشوهرهای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امروز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بودند،چون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تعالیم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تعالیم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مطالعات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امروزیها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جهانی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برابر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مثبت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می‏بیند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سو،درخواستهای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مخاطبان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مملکت‏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خودش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نسبت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آثار،فراوان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عطشناک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ارزیابی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می‏کند،می‏تواند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موضوع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ندهد؟آیا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وقت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جریان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فراگیر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نمانده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اینجا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فقط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صحبت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نیست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همه‏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بسترسازی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صحیح‏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بدهند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تا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وقتی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بسترسازی‏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محقق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نشده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</w:rPr>
        <w:t>...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من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قرار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باشد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ماشین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باشم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درخواستها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بدهم،این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قلم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می‏شکنم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می‏روم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شیشه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پاک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ماشین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می‏شویم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من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خواننده‏ام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مطالعه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مواد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عادت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بدهم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نکرده‏اند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هزار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عنوان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کتاب،</w:t>
      </w:r>
      <w:r w:rsidRPr="00C4355C">
        <w:rPr>
          <w:rFonts w:ascii="Arial" w:hAnsi="Arial" w:cs="Arial"/>
          <w:sz w:val="24"/>
          <w:szCs w:val="24"/>
          <w:rtl/>
        </w:rPr>
        <w:t xml:space="preserve">20 </w:t>
      </w:r>
      <w:r w:rsidRPr="00C4355C">
        <w:rPr>
          <w:rFonts w:ascii="Arial" w:hAnsi="Arial" w:cs="Arial" w:hint="cs"/>
          <w:sz w:val="24"/>
          <w:szCs w:val="24"/>
          <w:rtl/>
        </w:rPr>
        <w:t>رمان‏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پیدا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نمی‏شود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وقتی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تنبلی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راحت‏طلبی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عارض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می‏شود،دیگر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چگونه‏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می‏توان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انتظار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خواننده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دچار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راحت‏طلبی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سراغ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بی‏مایه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فاقد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محتوا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نرود؟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بسیاری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ماجرایی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حادثه‏ای‏</w:t>
      </w:r>
      <w:r w:rsidRPr="00C4355C">
        <w:rPr>
          <w:rFonts w:ascii="Arial" w:hAnsi="Arial" w:cs="Arial"/>
          <w:sz w:val="24"/>
          <w:szCs w:val="24"/>
          <w:rtl/>
        </w:rPr>
        <w:t xml:space="preserve"> -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ایران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اقبال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فراوان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روبه‏رو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 xml:space="preserve"> -</w:t>
      </w:r>
      <w:r w:rsidRPr="00C4355C">
        <w:rPr>
          <w:rFonts w:ascii="Arial" w:hAnsi="Arial" w:cs="Arial" w:hint="cs"/>
          <w:sz w:val="24"/>
          <w:szCs w:val="24"/>
          <w:rtl/>
        </w:rPr>
        <w:t>صرفا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مترویی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اروپا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آمریکا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هستند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کتابهایی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کودک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طول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مسیر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می‏خواند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مقصد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کیسه‏های‏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بازیافت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می‏اندازد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قفسه‏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نگهداری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عنوان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ارزشمند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مترجم،آن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زمره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ماندگار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قرار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می‏دهیم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می‏بینیم،سیلی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کارهای‏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موسوم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 w:hint="eastAsia"/>
          <w:sz w:val="24"/>
          <w:szCs w:val="24"/>
          <w:rtl/>
        </w:rPr>
        <w:t>«</w:t>
      </w:r>
      <w:r w:rsidRPr="00C4355C">
        <w:rPr>
          <w:rFonts w:ascii="Arial" w:hAnsi="Arial" w:cs="Arial" w:hint="cs"/>
          <w:sz w:val="24"/>
          <w:szCs w:val="24"/>
          <w:rtl/>
        </w:rPr>
        <w:t>فتورمان</w:t>
      </w:r>
      <w:r w:rsidRPr="00C4355C">
        <w:rPr>
          <w:rFonts w:ascii="Arial" w:hAnsi="Arial" w:cs="Arial" w:hint="eastAsia"/>
          <w:sz w:val="24"/>
          <w:szCs w:val="24"/>
          <w:rtl/>
        </w:rPr>
        <w:t>»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بازار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نشر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سرازیر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هیچ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چارچوبی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وجود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ندارد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بلبشویی‏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می‏افتد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همه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می‏روند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سراغ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قالب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قافله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عقب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نمانند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حالی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روح‏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عاطفه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انسان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سروکار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مخاطب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شخصیتهای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زندگی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نباید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ارتباط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شوخی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گرفت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شایسته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گلچین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نویسندگان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بازاری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کشورهای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دیگر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2</w:t>
      </w:r>
      <w:r w:rsidRPr="00C4355C">
        <w:rPr>
          <w:rFonts w:ascii="Arial" w:hAnsi="Arial" w:cs="Arial"/>
          <w:sz w:val="24"/>
          <w:szCs w:val="24"/>
        </w:rPr>
        <w:t>l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وقتی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تنبل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راحت‏طلبی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عارض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می‏شود،دیگر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چگونه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می‏توان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انتظار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خواننده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دچار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راحت‏طلبی‏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سراغ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بی‏مایه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فاقد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محتوا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نرود؟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355C">
        <w:rPr>
          <w:rFonts w:ascii="Arial" w:hAnsi="Arial" w:cs="Arial"/>
          <w:sz w:val="24"/>
          <w:szCs w:val="24"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اذعان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خودشان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صرفا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سرگرم‏کننده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غیرهدفمند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نکنند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کارهایی‏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سپرده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فرهنگ‏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اعتقادات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انطباق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باشد</w:t>
      </w:r>
      <w:r w:rsidRPr="00C4355C">
        <w:rPr>
          <w:rFonts w:ascii="Arial" w:hAnsi="Arial" w:cs="Arial"/>
          <w:sz w:val="24"/>
          <w:szCs w:val="24"/>
        </w:rPr>
        <w:t>.</w:t>
      </w:r>
      <w:proofErr w:type="gramEnd"/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اینجا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ممکن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نیست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بحث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تحمیل‏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سلایق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وجود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بیاید؟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ببینید</w:t>
      </w:r>
      <w:r w:rsidRPr="00C4355C">
        <w:rPr>
          <w:rFonts w:ascii="Arial" w:hAnsi="Arial" w:cs="Arial"/>
          <w:sz w:val="24"/>
          <w:szCs w:val="24"/>
          <w:rtl/>
        </w:rPr>
        <w:t>!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نداریم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عقاید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سلایقمان‏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تحمیل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کنیم،اما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وظیفه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شیوه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صحیح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مخاطب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بدهیم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تعهد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مسئولیت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نمی‏گویم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داستانهای‏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علمی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تخیلی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ماجرایی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نباشند،اما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اینکه‏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سیلی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وارد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جامعه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بشوند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مسایل‏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عاطفی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انسانی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دور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بمانیم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موج،کی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فروکش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می‏کند؟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تعهد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باشند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زمانی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ناشران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دنبال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بازاری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نباشند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موج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ترتیب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جوش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خروش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بلع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افکار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اندیشه‏های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خودی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می‏ایستد؛اما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وقتی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مخاطب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سطحی‏نگری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بی‏هویتی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عادت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می‏دهیم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قدرت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آینده‏نگری‏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بی‏مغز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می‏گیریم،این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موج‏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ارتفاع‏تر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سیال‏تر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خواهد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کلاسیک،هیچ‏وقت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کهنه‏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نمی‏شود،چون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ادبیاتی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نهفته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چنان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اصیل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ماندگار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تکنولوژی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امواج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زودگذر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نمی‏توانند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تکان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بدهند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شناخت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قدرت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تشخیص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اصیل،پرقوت،ارزشمند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متعهد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ارزشهای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والای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انسانی</w:t>
      </w:r>
      <w:r w:rsidRPr="00C4355C">
        <w:rPr>
          <w:rFonts w:ascii="Arial" w:hAnsi="Arial" w:cs="Arial"/>
          <w:sz w:val="24"/>
          <w:szCs w:val="24"/>
          <w:rtl/>
        </w:rPr>
        <w:t>-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لحاظ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غنای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بالایی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برخوردار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باشد</w:t>
      </w:r>
      <w:r w:rsidRPr="00C4355C">
        <w:rPr>
          <w:rFonts w:ascii="Arial" w:hAnsi="Arial" w:cs="Arial"/>
          <w:sz w:val="24"/>
          <w:szCs w:val="24"/>
          <w:rtl/>
        </w:rPr>
        <w:t xml:space="preserve">- </w:t>
      </w:r>
      <w:r w:rsidRPr="00C4355C">
        <w:rPr>
          <w:rFonts w:ascii="Arial" w:hAnsi="Arial" w:cs="Arial" w:hint="cs"/>
          <w:sz w:val="24"/>
          <w:szCs w:val="24"/>
          <w:rtl/>
        </w:rPr>
        <w:t>چگونه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وجود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می‏آید؟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فراوان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مطالعه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زیاد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سختگیری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مورد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اشاره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وجود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داشته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باشد،یک‏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اثر،کارهای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زیادی‏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بخواند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بعضی‏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نوپا،یک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کوتاه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می‏کنند،یک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ورقی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زیر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بغل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می‏زنند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ناشر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ناشر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می‏روند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مسیر،باید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فقر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تنگدستی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مالید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355C">
        <w:rPr>
          <w:rFonts w:ascii="Arial" w:hAnsi="Arial" w:cs="Arial"/>
          <w:sz w:val="24"/>
          <w:szCs w:val="24"/>
        </w:rPr>
        <w:t>3l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هنرپیشهء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تئاتر،آنقدر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خاک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صحنه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می‏خورد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برجسته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هنر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ادبیات‏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زمان،مطالعه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تجربه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احتیاج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ملاکهای‏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طول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تقویت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دیدگاههای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وسعت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می‏بخشد</w:t>
      </w:r>
      <w:r w:rsidRPr="00C4355C">
        <w:rPr>
          <w:rFonts w:ascii="Arial" w:hAnsi="Arial" w:cs="Arial"/>
          <w:sz w:val="24"/>
          <w:szCs w:val="24"/>
        </w:rPr>
        <w:t>.</w:t>
      </w:r>
      <w:proofErr w:type="gramEnd"/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مترجم،چقدر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خلاقیت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قدرت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آفرینش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نیازمند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خلاقیت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مفهوم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معایب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ادبی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باشد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نقایص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برطرف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کند،پذیرفته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نیست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چرا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انتخاب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دقت‏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وسواس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کافی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خرج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باشد،کار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بدون‏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ایراد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محکمی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سپرده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خلاقیت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معنی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بیگانه‏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سوی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ساختار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زبان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فارسی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عرضه‏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بشود،عین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هنر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ترجمه،فنی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آمیخته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هنر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مترجمی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ممکن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جمله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بربخورد</w:t>
      </w:r>
      <w:r w:rsidRPr="00C4355C">
        <w:rPr>
          <w:rFonts w:ascii="Arial" w:hAnsi="Arial" w:cs="Arial"/>
          <w:sz w:val="24"/>
          <w:szCs w:val="24"/>
          <w:rtl/>
        </w:rPr>
        <w:t>:«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چیز،دو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دلار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نمی‏ارزد</w:t>
      </w:r>
      <w:r w:rsidRPr="00C4355C">
        <w:rPr>
          <w:rFonts w:ascii="Arial" w:hAnsi="Arial" w:cs="Arial"/>
          <w:sz w:val="24"/>
          <w:szCs w:val="24"/>
          <w:rtl/>
        </w:rPr>
        <w:t>.»</w:t>
      </w:r>
      <w:r w:rsidRPr="00C4355C">
        <w:rPr>
          <w:rFonts w:ascii="Arial" w:hAnsi="Arial" w:cs="Arial" w:hint="cs"/>
          <w:sz w:val="24"/>
          <w:szCs w:val="24"/>
          <w:rtl/>
        </w:rPr>
        <w:t>مترجمی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جمله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عینا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برمی‏گرداند،بی‏سواد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است،چون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مفهوم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زبانی‏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نوسینده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نکرده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جای‏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جمله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بیاورد</w:t>
      </w:r>
      <w:r w:rsidRPr="00C4355C">
        <w:rPr>
          <w:rFonts w:ascii="Arial" w:hAnsi="Arial" w:cs="Arial"/>
          <w:sz w:val="24"/>
          <w:szCs w:val="24"/>
          <w:rtl/>
        </w:rPr>
        <w:t>:«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چیز،صنار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نمی‏ارزد</w:t>
      </w:r>
      <w:r w:rsidRPr="00C4355C">
        <w:rPr>
          <w:rFonts w:ascii="Arial" w:hAnsi="Arial" w:cs="Arial"/>
          <w:sz w:val="24"/>
          <w:szCs w:val="24"/>
          <w:rtl/>
        </w:rPr>
        <w:t xml:space="preserve">.»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مترجم،وسعت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دایره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واژگان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گنجینه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لغات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واژه‏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واژه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می‏دارد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می‏دانید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ایران،یکی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کشورهایی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هنوز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قانون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حمایت‏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حقوق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مؤلفان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کپی‏رایت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نپذیرفته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پذیرش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قانون،نفعی‏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درپی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دارد؟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برعکس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اولا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قانون،تنها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حدود</w:t>
      </w:r>
      <w:r w:rsidRPr="00C4355C">
        <w:rPr>
          <w:rFonts w:ascii="Arial" w:hAnsi="Arial" w:cs="Arial"/>
          <w:sz w:val="24"/>
          <w:szCs w:val="24"/>
          <w:rtl/>
        </w:rPr>
        <w:t xml:space="preserve"> 75 </w:t>
      </w:r>
      <w:r w:rsidRPr="00C4355C">
        <w:rPr>
          <w:rFonts w:ascii="Arial" w:hAnsi="Arial" w:cs="Arial" w:hint="cs"/>
          <w:sz w:val="24"/>
          <w:szCs w:val="24"/>
          <w:rtl/>
        </w:rPr>
        <w:t>کشور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جهان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رعایت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بقیه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کشورها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نداده‏اند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ثانیا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توجه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عدم‏تناسب‏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ارزش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پولی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کشور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پول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رایج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دنیا</w:t>
      </w:r>
      <w:r w:rsidRPr="00C4355C">
        <w:rPr>
          <w:rFonts w:ascii="Arial" w:hAnsi="Arial" w:cs="Arial"/>
          <w:sz w:val="24"/>
          <w:szCs w:val="24"/>
          <w:rtl/>
        </w:rPr>
        <w:t xml:space="preserve"> (</w:t>
      </w:r>
      <w:r w:rsidRPr="00C4355C">
        <w:rPr>
          <w:rFonts w:ascii="Arial" w:hAnsi="Arial" w:cs="Arial" w:hint="cs"/>
          <w:sz w:val="24"/>
          <w:szCs w:val="24"/>
          <w:rtl/>
        </w:rPr>
        <w:t>دلار</w:t>
      </w:r>
      <w:r w:rsidRPr="00C4355C">
        <w:rPr>
          <w:rFonts w:ascii="Arial" w:hAnsi="Arial" w:cs="Arial"/>
          <w:sz w:val="24"/>
          <w:szCs w:val="24"/>
          <w:rtl/>
        </w:rPr>
        <w:t>)</w:t>
      </w:r>
      <w:r w:rsidRPr="00C4355C">
        <w:rPr>
          <w:rFonts w:ascii="Arial" w:hAnsi="Arial" w:cs="Arial" w:hint="cs"/>
          <w:sz w:val="24"/>
          <w:szCs w:val="24"/>
          <w:rtl/>
        </w:rPr>
        <w:t>،امکان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پیوستن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کپی‏رایت،امری‏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نزدیک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محال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مثلا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داستان‏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حق‏الترجمه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چیزی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حدود</w:t>
      </w:r>
      <w:r w:rsidRPr="00C4355C">
        <w:rPr>
          <w:rFonts w:ascii="Arial" w:hAnsi="Arial" w:cs="Arial"/>
          <w:sz w:val="24"/>
          <w:szCs w:val="24"/>
          <w:rtl/>
        </w:rPr>
        <w:t xml:space="preserve"> 150 </w:t>
      </w:r>
      <w:r w:rsidRPr="00C4355C">
        <w:rPr>
          <w:rFonts w:ascii="Arial" w:hAnsi="Arial" w:cs="Arial" w:hint="cs"/>
          <w:sz w:val="24"/>
          <w:szCs w:val="24"/>
          <w:rtl/>
        </w:rPr>
        <w:t>هزار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تومان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می‏شود؛یعنی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کمتر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200 </w:t>
      </w:r>
      <w:r w:rsidRPr="00C4355C">
        <w:rPr>
          <w:rFonts w:ascii="Arial" w:hAnsi="Arial" w:cs="Arial" w:hint="cs"/>
          <w:sz w:val="24"/>
          <w:szCs w:val="24"/>
          <w:rtl/>
        </w:rPr>
        <w:t>دلار؛اما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کپی‏رایت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</w:t>
      </w:r>
      <w:r w:rsidRPr="00C4355C">
        <w:rPr>
          <w:rFonts w:ascii="Arial" w:hAnsi="Arial" w:cs="Arial"/>
          <w:sz w:val="24"/>
          <w:szCs w:val="24"/>
          <w:rtl/>
        </w:rPr>
        <w:t xml:space="preserve"> 500 </w:t>
      </w:r>
      <w:r w:rsidRPr="00C4355C">
        <w:rPr>
          <w:rFonts w:ascii="Arial" w:hAnsi="Arial" w:cs="Arial" w:hint="cs"/>
          <w:sz w:val="24"/>
          <w:szCs w:val="24"/>
          <w:rtl/>
        </w:rPr>
        <w:t>دلار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حساب،بهتر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نپذیریم،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ناشر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نمی‏تواند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حقوق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مؤلف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بپردازد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چرا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صورت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باید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چند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برابر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قیمت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فعلی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عرضه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اما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کارهای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حقوق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مؤلف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رعایت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می‏کنند</w:t>
      </w:r>
      <w:r w:rsidRPr="00C4355C">
        <w:rPr>
          <w:rFonts w:ascii="Arial" w:hAnsi="Arial" w:cs="Arial"/>
          <w:sz w:val="24"/>
          <w:szCs w:val="24"/>
        </w:rPr>
        <w:t>.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بله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قانون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حکم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جاده‏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یک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طرفه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دارد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بابت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کتاب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مؤلفان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دلار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پول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می‏پردازند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از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سو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را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بضاعت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خودمان‏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نمی‏بینیم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درواقع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وسطها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گم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شده‏ایم‏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آثار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نویسندگان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صدها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اثر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دیگر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اروپا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آمریکا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می‏رود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ترجمه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حقوق‏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نویسنده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محفوظ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  <w:rtl/>
        </w:rPr>
        <w:t>.</w:t>
      </w:r>
      <w:r w:rsidRPr="00C4355C">
        <w:rPr>
          <w:rFonts w:ascii="Arial" w:hAnsi="Arial" w:cs="Arial" w:hint="cs"/>
          <w:sz w:val="24"/>
          <w:szCs w:val="24"/>
          <w:rtl/>
        </w:rPr>
        <w:t>پولی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برای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آنها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قابل‏ملاحظه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نیست،وقتی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کشور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ما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می‏آید،</w:t>
      </w:r>
    </w:p>
    <w:p w:rsidR="00C4355C" w:rsidRPr="00C4355C" w:rsidRDefault="00C4355C" w:rsidP="00C4355C">
      <w:pPr>
        <w:bidi/>
        <w:jc w:val="both"/>
        <w:rPr>
          <w:rFonts w:ascii="Arial" w:hAnsi="Arial" w:cs="Arial"/>
          <w:sz w:val="24"/>
          <w:szCs w:val="24"/>
        </w:rPr>
      </w:pPr>
      <w:r w:rsidRPr="00C4355C">
        <w:rPr>
          <w:rFonts w:ascii="Arial" w:hAnsi="Arial" w:cs="Arial" w:hint="cs"/>
          <w:sz w:val="24"/>
          <w:szCs w:val="24"/>
          <w:rtl/>
        </w:rPr>
        <w:t>قابل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توجه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می‏شود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و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این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به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همان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علت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بی‏تناسبی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ارزش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پول</w:t>
      </w:r>
      <w:r w:rsidRPr="00C4355C">
        <w:rPr>
          <w:rFonts w:ascii="Arial" w:hAnsi="Arial" w:cs="Arial"/>
          <w:sz w:val="24"/>
          <w:szCs w:val="24"/>
          <w:rtl/>
        </w:rPr>
        <w:t xml:space="preserve"> </w:t>
      </w:r>
      <w:r w:rsidRPr="00C4355C">
        <w:rPr>
          <w:rFonts w:ascii="Arial" w:hAnsi="Arial" w:cs="Arial" w:hint="cs"/>
          <w:sz w:val="24"/>
          <w:szCs w:val="24"/>
          <w:rtl/>
        </w:rPr>
        <w:t>است</w:t>
      </w:r>
      <w:r w:rsidRPr="00C4355C">
        <w:rPr>
          <w:rFonts w:ascii="Arial" w:hAnsi="Arial" w:cs="Arial"/>
          <w:sz w:val="24"/>
          <w:szCs w:val="24"/>
        </w:rPr>
        <w:t>.</w:t>
      </w:r>
    </w:p>
    <w:p w:rsidR="001A15FA" w:rsidRPr="00C4355C" w:rsidRDefault="001A15FA" w:rsidP="00C4355C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C435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0C067C"/>
    <w:rsid w:val="00101E15"/>
    <w:rsid w:val="00143ACD"/>
    <w:rsid w:val="001A15FA"/>
    <w:rsid w:val="004D3CAD"/>
    <w:rsid w:val="005566A2"/>
    <w:rsid w:val="00675202"/>
    <w:rsid w:val="006E49DD"/>
    <w:rsid w:val="008714B7"/>
    <w:rsid w:val="008B4623"/>
    <w:rsid w:val="008B6D53"/>
    <w:rsid w:val="008D0974"/>
    <w:rsid w:val="00AD7827"/>
    <w:rsid w:val="00AE711C"/>
    <w:rsid w:val="00C4355C"/>
    <w:rsid w:val="00C72BCD"/>
    <w:rsid w:val="00C92F20"/>
    <w:rsid w:val="00D449B1"/>
    <w:rsid w:val="00DF256A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2012-03-01T14:53:00Z</dcterms:created>
  <dcterms:modified xsi:type="dcterms:W3CDTF">2012-03-01T14:53:00Z</dcterms:modified>
</cp:coreProperties>
</file>