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4F" w:rsidRPr="009D4D4F" w:rsidRDefault="009D4D4F" w:rsidP="009D4D4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4D4F">
        <w:rPr>
          <w:rFonts w:ascii="B Nazanin" w:hAnsi="B Nazanin" w:cs="B Nazanin" w:hint="cs"/>
          <w:b/>
          <w:bCs/>
          <w:sz w:val="28"/>
          <w:szCs w:val="28"/>
          <w:rtl/>
        </w:rPr>
        <w:t>سندی</w:t>
      </w:r>
      <w:r w:rsidRPr="009D4D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b/>
          <w:bCs/>
          <w:sz w:val="28"/>
          <w:szCs w:val="28"/>
          <w:rtl/>
        </w:rPr>
        <w:t>راجع</w:t>
      </w:r>
      <w:r w:rsidRPr="009D4D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b/>
          <w:bCs/>
          <w:sz w:val="28"/>
          <w:szCs w:val="28"/>
          <w:rtl/>
        </w:rPr>
        <w:t>بشورش</w:t>
      </w:r>
      <w:r w:rsidRPr="009D4D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9D4D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b/>
          <w:bCs/>
          <w:sz w:val="28"/>
          <w:szCs w:val="28"/>
          <w:rtl/>
        </w:rPr>
        <w:t>بیان</w:t>
      </w:r>
      <w:r w:rsidRPr="009D4D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b/>
          <w:bCs/>
          <w:sz w:val="28"/>
          <w:szCs w:val="28"/>
          <w:rtl/>
        </w:rPr>
        <w:t>زنجان</w:t>
      </w:r>
      <w:r w:rsidRPr="009D4D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9D4D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b/>
          <w:bCs/>
          <w:sz w:val="28"/>
          <w:szCs w:val="28"/>
          <w:rtl/>
        </w:rPr>
        <w:t>زمان</w:t>
      </w:r>
      <w:r w:rsidRPr="009D4D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b/>
          <w:bCs/>
          <w:sz w:val="28"/>
          <w:szCs w:val="28"/>
          <w:rtl/>
        </w:rPr>
        <w:t>سلطنت</w:t>
      </w:r>
      <w:r w:rsidRPr="009D4D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b/>
          <w:bCs/>
          <w:sz w:val="28"/>
          <w:szCs w:val="28"/>
          <w:rtl/>
        </w:rPr>
        <w:t>ناصرالدین</w:t>
      </w:r>
      <w:r w:rsidRPr="009D4D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</w:p>
    <w:p w:rsidR="009D4D4F" w:rsidRPr="009D4D4F" w:rsidRDefault="009D4D4F" w:rsidP="009D4D4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D4D4F">
        <w:rPr>
          <w:rFonts w:ascii="B Nazanin" w:hAnsi="B Nazanin" w:cs="B Nazanin" w:hint="cs"/>
          <w:b/>
          <w:bCs/>
          <w:sz w:val="28"/>
          <w:szCs w:val="28"/>
          <w:rtl/>
        </w:rPr>
        <w:t>ضیائی،</w:t>
      </w:r>
      <w:r w:rsidRPr="009D4D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9D4D4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b/>
          <w:bCs/>
          <w:sz w:val="28"/>
          <w:szCs w:val="28"/>
          <w:rtl/>
        </w:rPr>
        <w:t>صادق</w:t>
      </w:r>
    </w:p>
    <w:p w:rsidR="009D4D4F" w:rsidRDefault="009D4D4F" w:rsidP="009D4D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D4D4F" w:rsidRPr="009D4D4F" w:rsidRDefault="009D4D4F" w:rsidP="009D4D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D4F">
        <w:rPr>
          <w:rFonts w:ascii="B Nazanin" w:hAnsi="B Nazanin" w:cs="B Nazanin" w:hint="cs"/>
          <w:sz w:val="28"/>
          <w:szCs w:val="28"/>
          <w:rtl/>
        </w:rPr>
        <w:t>شورش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بابیان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زنجان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1266 </w:t>
      </w:r>
      <w:r w:rsidRPr="009D4D4F">
        <w:rPr>
          <w:rFonts w:ascii="B Nazanin" w:hAnsi="B Nazanin" w:cs="B Nazanin" w:hint="cs"/>
          <w:sz w:val="28"/>
          <w:szCs w:val="28"/>
          <w:rtl/>
        </w:rPr>
        <w:t>هجری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جنگ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آنان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قوای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دولتی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وقایع‏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مهم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دوران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سلطنت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ناصر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شاه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نزدیک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یکسال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توجه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دولت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وقت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بخود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مشغول‏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داشته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سرانجام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پیروزی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نیروهای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دولتی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قتل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ملا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زنجانی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پیشوای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فرقهء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بابیان‏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پایان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یافته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تفصیل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واقعه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رضا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هدایت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روضة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الصفای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ناصری،و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حاجی‏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میرزا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جانی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کاشانی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نقطة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الکاف،و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اعتضاد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السلطنه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فتنهء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باب</w:t>
      </w:r>
      <w:r w:rsidRPr="009D4D4F">
        <w:rPr>
          <w:rFonts w:ascii="B Nazanin" w:hAnsi="B Nazanin" w:cs="B Nazanin"/>
          <w:sz w:val="28"/>
          <w:szCs w:val="28"/>
          <w:rtl/>
        </w:rPr>
        <w:t>(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چند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قبل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تعلیمات‏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دانشمند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محترم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آقای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دکتر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عبد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الحسین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نوائی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مجلهء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یغما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جداگانه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نیز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چاپ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انتشار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یافته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</w:t>
      </w:r>
      <w:r w:rsidRPr="009D4D4F">
        <w:rPr>
          <w:rFonts w:ascii="B Nazanin" w:hAnsi="B Nazanin" w:cs="B Nazanin"/>
          <w:sz w:val="28"/>
          <w:szCs w:val="28"/>
          <w:rtl/>
        </w:rPr>
        <w:t>)</w:t>
      </w:r>
      <w:r w:rsidRPr="009D4D4F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اما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هیچ‏یک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مؤلفین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شخصا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ناظر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شاهد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حادثهء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تاریخی‏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9D4D4F">
        <w:rPr>
          <w:rFonts w:ascii="B Nazanin" w:hAnsi="B Nazanin" w:cs="B Nazanin"/>
          <w:sz w:val="28"/>
          <w:szCs w:val="28"/>
        </w:rPr>
        <w:t>.</w:t>
      </w:r>
    </w:p>
    <w:p w:rsidR="009D4D4F" w:rsidRPr="009D4D4F" w:rsidRDefault="009D4D4F" w:rsidP="009D4D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D4F">
        <w:rPr>
          <w:rFonts w:ascii="B Nazanin" w:hAnsi="B Nazanin" w:cs="B Nazanin" w:hint="cs"/>
          <w:sz w:val="28"/>
          <w:szCs w:val="28"/>
          <w:rtl/>
        </w:rPr>
        <w:t>شرحی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زییر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بنظر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گرامی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مجله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یغما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میرسد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قلم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یکی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علماء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زنجان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خود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شاهد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جزئیات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حادثه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تاریخی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نوشته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عالم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بزرگ‏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مرحوم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آقا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زنجانی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معروف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مجتهد</w:t>
      </w:r>
      <w:r w:rsidRPr="009D4D4F">
        <w:rPr>
          <w:rFonts w:ascii="B Nazanin" w:hAnsi="B Nazanin" w:cs="B Nazanin"/>
          <w:sz w:val="28"/>
          <w:szCs w:val="28"/>
          <w:rtl/>
        </w:rPr>
        <w:t>1</w:t>
      </w:r>
      <w:r w:rsidRPr="009D4D4F">
        <w:rPr>
          <w:rFonts w:ascii="B Nazanin" w:hAnsi="B Nazanin" w:cs="B Nazanin" w:hint="cs"/>
          <w:sz w:val="28"/>
          <w:szCs w:val="28"/>
          <w:rtl/>
        </w:rPr>
        <w:t>مؤلف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کتاب</w:t>
      </w:r>
      <w:r w:rsidRPr="009D4D4F">
        <w:rPr>
          <w:rFonts w:ascii="B Nazanin" w:hAnsi="B Nazanin" w:cs="B Nazanin"/>
          <w:sz w:val="28"/>
          <w:szCs w:val="28"/>
          <w:rtl/>
        </w:rPr>
        <w:t>(</w:t>
      </w:r>
      <w:r w:rsidRPr="009D4D4F">
        <w:rPr>
          <w:rFonts w:ascii="B Nazanin" w:hAnsi="B Nazanin" w:cs="B Nazanin" w:hint="cs"/>
          <w:sz w:val="28"/>
          <w:szCs w:val="28"/>
          <w:rtl/>
        </w:rPr>
        <w:t>لسان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الصدق</w:t>
      </w:r>
      <w:r w:rsidRPr="009D4D4F">
        <w:rPr>
          <w:rFonts w:ascii="B Nazanin" w:hAnsi="B Nazanin" w:cs="B Nazanin"/>
          <w:sz w:val="28"/>
          <w:szCs w:val="28"/>
          <w:rtl/>
        </w:rPr>
        <w:t>)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</w:rPr>
        <w:t>.</w:t>
      </w:r>
    </w:p>
    <w:p w:rsidR="009D4D4F" w:rsidRPr="009D4D4F" w:rsidRDefault="009D4D4F" w:rsidP="009D4D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D4F">
        <w:rPr>
          <w:rFonts w:ascii="B Nazanin" w:hAnsi="B Nazanin" w:cs="B Nazanin" w:hint="cs"/>
          <w:sz w:val="28"/>
          <w:szCs w:val="28"/>
          <w:rtl/>
        </w:rPr>
        <w:t>سید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مجتهد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کتاب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تفسیر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آیات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قرآنی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مناسک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حج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هنگامی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تألیف‏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کرده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همراه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اهالی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زنجان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قوای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دولتی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ملا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زنجانی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مشغولی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جهاد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نسخهء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خطی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کتاب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خصوصی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یکی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احفاد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دانشمند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ایشان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محفوظ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مانده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</w:rPr>
        <w:t>.</w:t>
      </w:r>
    </w:p>
    <w:p w:rsidR="009D4D4F" w:rsidRPr="009D4D4F" w:rsidRDefault="009D4D4F" w:rsidP="009D4D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کتاب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مرحوم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مجتهد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ضمن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تفسیر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چند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آیات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قرآن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مجید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اشاراتی‏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شورش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بابیان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قیام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ملا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زنجانی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کرده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اشارات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چون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درحین‏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زدوخورد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قوای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دولتی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طرفداران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شخص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مزبور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برشتهء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تحریر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درآمده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انعکاسی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خاطرات‏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شخصی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مشاهدات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مؤلف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بروشن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کردن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بعضی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جزئیات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حادثهء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تاریخی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کمک‏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میکند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شاید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ارزش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تاریخی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اینمورد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بیشتر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مندرجات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مؤلفات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سابق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الذکر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باشد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. </w:t>
      </w:r>
      <w:r w:rsidRPr="009D4D4F">
        <w:rPr>
          <w:rFonts w:ascii="B Nazanin" w:hAnsi="B Nazanin" w:cs="B Nazanin" w:hint="cs"/>
          <w:sz w:val="28"/>
          <w:szCs w:val="28"/>
          <w:rtl/>
        </w:rPr>
        <w:t>درعین‏حال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اذعان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داشت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مؤلف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کتاب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جنگ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ملا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زنجانی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پیروان‏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ممکن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محققانی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قبیل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حوادث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تاریخی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بیطرفی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کامل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مورد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بررسی‏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قرار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میدهند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بگویند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lastRenderedPageBreak/>
        <w:t>مندرجات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کتاب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مزبور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لحاظ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تعصب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مذهبی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نویسنده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دشمنی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وی‏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بابیان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نمیتواند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کاملا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ارزش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تاریخی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تحقیقی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داشته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باشد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بفرض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چنین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ایرادی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عنوان‏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شود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بازهم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گفت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یادداشتها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اشارات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مندرج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کتاب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مزبور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لحاظ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ضبط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دقیق‏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(1)-</w:t>
      </w:r>
      <w:r w:rsidRPr="009D4D4F">
        <w:rPr>
          <w:rFonts w:ascii="B Nazanin" w:hAnsi="B Nazanin" w:cs="B Nazanin" w:hint="cs"/>
          <w:sz w:val="28"/>
          <w:szCs w:val="28"/>
          <w:rtl/>
        </w:rPr>
        <w:t>مرحوم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مجتهد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سرسلسلهء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خاندان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مجتهدی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زنجان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اعلای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عالم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جلیل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آقای‏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حاج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آقا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امام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جمعه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زنجان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علاوه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مقام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علمی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تألیفاتی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داشته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تولیت‏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مسجد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بزرگ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سلطانی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زنجان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نیز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مسجد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بناهای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تاریخی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عصر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قاجاریه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عبد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اللّه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میرزا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فرزند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فتحعلی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شاه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آنرا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بنا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نهاده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زمان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تولیت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مجتهد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مسجد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معروف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گردیده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اکنون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نیز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بهمین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معروف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</w:rPr>
        <w:t>.</w:t>
      </w:r>
    </w:p>
    <w:p w:rsidR="009D4D4F" w:rsidRPr="009D4D4F" w:rsidRDefault="009D4D4F" w:rsidP="009D4D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D4F">
        <w:rPr>
          <w:rFonts w:ascii="B Nazanin" w:hAnsi="B Nazanin" w:cs="B Nazanin" w:hint="cs"/>
          <w:sz w:val="28"/>
          <w:szCs w:val="28"/>
          <w:rtl/>
        </w:rPr>
        <w:t>آمار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تلفات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طرفین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تاریخ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اعزام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قوای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دولتی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تهران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بزنجان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تاریخ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صحیح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قتل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ملا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زنجانی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پیشوای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بابیان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مورد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استفاده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استناد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محققین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بی‏غرض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واقع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خواهد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شد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بهمین‏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دلیل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امیدوار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انتشار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یادداشتها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مجلهء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یغما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مورد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توجه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مباحث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تاریخی‏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ارباب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فضل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تحقیق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قرار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گیرد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محمد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صادق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ضیائی</w:t>
      </w:r>
    </w:p>
    <w:p w:rsidR="009D4D4F" w:rsidRPr="009D4D4F" w:rsidRDefault="009D4D4F" w:rsidP="009D4D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D4F">
        <w:rPr>
          <w:rFonts w:ascii="B Nazanin" w:hAnsi="B Nazanin" w:cs="B Nazanin" w:hint="eastAsia"/>
          <w:sz w:val="28"/>
          <w:szCs w:val="28"/>
        </w:rPr>
        <w:t>«</w:t>
      </w:r>
      <w:r w:rsidRPr="009D4D4F">
        <w:rPr>
          <w:rFonts w:ascii="B Nazanin" w:hAnsi="B Nazanin" w:cs="B Nazanin"/>
          <w:sz w:val="28"/>
          <w:szCs w:val="28"/>
        </w:rPr>
        <w:t>.....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دانست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اعظم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جهاد،جهاد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گروهی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اظهار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اسلام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ایمان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کنند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انعقاد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نطفه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تولدشان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مسلمین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مؤمنین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باشد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بعد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خارج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اسلام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ایمان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شوند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معتقد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غیر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المرسلین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خاتم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الانبیاء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آلاف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التحیه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الثنا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شوند،ازدحام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اشهار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سلاح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نمایند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خوف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بیضهء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اسلام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باشد،و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علاوه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ارادهء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قتل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نفوس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اهل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حق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اخذ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اموال‏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ایشان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نمایند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اینصورت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اهل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اسلام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ایمان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بامر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فقهاء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قائم‏مقام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نایب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امام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عصر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السلام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جهاد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قتال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نمایند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مثل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جماعت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بابیه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بلدهء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زنجان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عجب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مجمع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کثرت‏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دارند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اشهار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سلاح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ایعاد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تخویف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اهل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ایمان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بقتل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اخذ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اموال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ایشان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اطفاء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منیف‏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جناب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خاتم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صلی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آله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ابطال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مذهب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حنیف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ائمه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اثنی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عشر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علیهم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السلام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میکوشند،که‏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اعراض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مذهب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کتاب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همه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منسوخ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کتاب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شیرازی،و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اعتقاد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عمل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بکتاب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جعلی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اختراعی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نمایند</w:t>
      </w:r>
      <w:r w:rsidRPr="009D4D4F">
        <w:rPr>
          <w:rFonts w:ascii="B Nazanin" w:hAnsi="B Nazanin" w:cs="B Nazanin"/>
          <w:sz w:val="28"/>
          <w:szCs w:val="28"/>
        </w:rPr>
        <w:t>.</w:t>
      </w:r>
    </w:p>
    <w:p w:rsidR="009D4D4F" w:rsidRPr="009D4D4F" w:rsidRDefault="009D4D4F" w:rsidP="009D4D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D4F">
        <w:rPr>
          <w:rFonts w:ascii="B Nazanin" w:hAnsi="B Nazanin" w:cs="B Nazanin" w:hint="cs"/>
          <w:sz w:val="28"/>
          <w:szCs w:val="28"/>
          <w:rtl/>
        </w:rPr>
        <w:t>مدت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ماه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ایشان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جهاد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قتال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داریم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بقدر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هفتاد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نفر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جوانان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اهل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ایمان‏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شهید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کشته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شده‏اند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سیصد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نفر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کفره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ضاله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مضله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کشته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شده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الان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آخر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شهر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شعبان‏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المعظم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مشغول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جهادیم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خداوند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قادر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lastRenderedPageBreak/>
        <w:t>جاعل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بحرمت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نصرت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امداد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فرمایند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ملعون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ملا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زنجانی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قبل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غلوبین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داشت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بعد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مقالت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تصدیق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وی‏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کرده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خود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حجت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امام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جانب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دانسته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روز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ملاء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گفته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امروز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آیه‏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وحی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بمن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رسید،و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دلیل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ادعای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نبوتش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باوجوداین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احوال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شدت‏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عداوتش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بحضرت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مرتضی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اولاد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طاهرینش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علیهم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السلام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ظهور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بروز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یافته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اوسط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شهر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محبوسین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حبس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ملعون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اهل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ایمانند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وقت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قتال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جهاد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دستگیر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حبس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راه‏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ضیق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شدت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عقوبت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غلاة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نفر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مؤمن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بحکم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کافر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سفاک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حضور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محبوسین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کشته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بودند،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همه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اعضاء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ایشان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قطعه‏قطعه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کرده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بودند،و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چند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روز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مانده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عفونت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برداشته‏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زیاده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همه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شدت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بنا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گذاشته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استغاثه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درگاه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خالق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رحمان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عزت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اسمائه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الشریفه‏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نمایند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بطور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جهاد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فریاد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اللّه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بفرق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شکافتهء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حضرت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امیر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المؤمنین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بشهادت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امام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حسین‏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علیهما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السلام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قسم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میدهیم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تنبیه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عقوبت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خلاصی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رضا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بمرگ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داده‏ایم،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ملعون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بدتر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ابلیس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دجال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کذاب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یزید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ابن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زیاد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درون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خانه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بیرون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میآید،بدهلیز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خانه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میرسد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مشرف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محبوسین،اولاسب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دشنام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مذهب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منیفین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هردو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میکند،بعد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میگوید</w:t>
      </w:r>
      <w:r w:rsidRPr="009D4D4F">
        <w:rPr>
          <w:rFonts w:ascii="B Nazanin" w:hAnsi="B Nazanin" w:cs="B Nazanin"/>
          <w:sz w:val="28"/>
          <w:szCs w:val="28"/>
          <w:rtl/>
        </w:rPr>
        <w:t>:</w:t>
      </w:r>
      <w:r w:rsidRPr="009D4D4F">
        <w:rPr>
          <w:rFonts w:ascii="B Nazanin" w:hAnsi="B Nazanin" w:cs="B Nazanin" w:hint="cs"/>
          <w:sz w:val="28"/>
          <w:szCs w:val="28"/>
          <w:rtl/>
        </w:rPr>
        <w:t>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اهل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ارتداد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حق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قبول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نکردید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باطل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ماندید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ندانسته‏اید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بدانید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السلام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حسین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السلام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وقت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امامت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حجت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شفاعت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میکردند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حجیت‏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ندارند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ایشان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شفیع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میسازند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حجیت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ایشان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تمام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منسوخ،باید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وقت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تشفع،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حجج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امروز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میرزا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باشم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شفعاء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خود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سازید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چون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اعتقاد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حجیت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مرتضی‏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حسین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مرتضی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السلام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امروز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دارید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شما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تنبیه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سیاست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کنم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بیچارگان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بچوب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بسته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بعد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غلطها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نکنید،و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مجلس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حاج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ابراهیم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صراف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بچوب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بسته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فریاد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میکشید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آقا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زیارت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یازده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امام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کرده‏ام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بحرمت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ایشان‏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مضروب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مساز</w:t>
      </w:r>
      <w:r w:rsidRPr="009D4D4F">
        <w:rPr>
          <w:rFonts w:ascii="B Nazanin" w:hAnsi="B Nazanin" w:cs="B Nazanin"/>
          <w:sz w:val="28"/>
          <w:szCs w:val="28"/>
          <w:rtl/>
        </w:rPr>
        <w:t>-</w:t>
      </w:r>
      <w:r w:rsidRPr="009D4D4F">
        <w:rPr>
          <w:rFonts w:ascii="B Nazanin" w:hAnsi="B Nazanin" w:cs="B Nazanin" w:hint="cs"/>
          <w:sz w:val="28"/>
          <w:szCs w:val="28"/>
          <w:rtl/>
        </w:rPr>
        <w:t>کفر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غلطی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کفربین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تابحال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احدی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شیاطین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جنیه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انسیه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ماضیه‏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آتیه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جرأت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غلط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کفر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ندارند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گفته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باشند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بگویند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حکایت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کفر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کفر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نیست‏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قلم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ندارد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تحریر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سازم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خلاصه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ملعون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بمرتبه‏ای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جسارت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جرأت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بهم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رسانیده‏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همه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نوامیس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شرعیه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تصورات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خلافیه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قطعیه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شرعیه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عقلیه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کرده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مزدک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جعل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دین‏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باطل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کرده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آنکه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زمان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زردشت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حالش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معلوم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نتوانست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اینگونه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تصرفات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نوامیس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زردشت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نماید</w:t>
      </w:r>
      <w:r w:rsidRPr="009D4D4F">
        <w:rPr>
          <w:rFonts w:ascii="B Nazanin" w:hAnsi="B Nazanin" w:cs="B Nazanin"/>
          <w:sz w:val="28"/>
          <w:szCs w:val="28"/>
        </w:rPr>
        <w:t>.</w:t>
      </w:r>
    </w:p>
    <w:p w:rsidR="009D4D4F" w:rsidRPr="009D4D4F" w:rsidRDefault="009D4D4F" w:rsidP="009D4D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D4F">
        <w:rPr>
          <w:rFonts w:ascii="B Nazanin" w:hAnsi="B Nazanin" w:cs="B Nazanin" w:hint="cs"/>
          <w:sz w:val="28"/>
          <w:szCs w:val="28"/>
          <w:rtl/>
        </w:rPr>
        <w:lastRenderedPageBreak/>
        <w:t>امشب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نهم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شوال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قتال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جهاد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مشغولیم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قریب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دویست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بیست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نفر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طرف‏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اهل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منیف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المرسلین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صلی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اللّه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آله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قریب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سیصد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شصت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نفر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مرتدین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کشته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شده‏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للّه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امداد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نصرت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حضرت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شهنشاه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ناظم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ثغور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دین‏پرور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سلیمان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مغیث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عدالت‏گستر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ناصر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شاه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ظله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العالی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هفت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اراده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توپ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پنج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فوج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عسگر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روانه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فرموده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بامره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نجیب‏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عاقل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کامل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رسید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کیاست‏آمیز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امیر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الامراء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العظام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نخبة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الاعیان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الاشراف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الکرام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خلف‏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صالح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هدایت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مبرور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مرحوم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عطر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اللّه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مضجعه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الشریف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رسید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انشاء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اللّه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المعین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الموفق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ظرف‏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روز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قلع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قمع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میفرمایند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انشاء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اللّه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العزیز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القهار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عزت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اسمائه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الشریفه</w:t>
      </w:r>
      <w:r w:rsidRPr="009D4D4F">
        <w:rPr>
          <w:rFonts w:ascii="B Nazanin" w:hAnsi="B Nazanin" w:cs="B Nazanin"/>
          <w:sz w:val="28"/>
          <w:szCs w:val="28"/>
        </w:rPr>
        <w:t>.</w:t>
      </w:r>
    </w:p>
    <w:p w:rsidR="009D4D4F" w:rsidRPr="009D4D4F" w:rsidRDefault="009D4D4F" w:rsidP="009D4D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مینویسد</w:t>
      </w:r>
      <w:r w:rsidRPr="009D4D4F">
        <w:rPr>
          <w:rFonts w:ascii="B Nazanin" w:hAnsi="B Nazanin" w:cs="B Nazanin"/>
          <w:sz w:val="28"/>
          <w:szCs w:val="28"/>
        </w:rPr>
        <w:t>:</w:t>
      </w:r>
    </w:p>
    <w:p w:rsidR="009D4D4F" w:rsidRPr="009D4D4F" w:rsidRDefault="009D4D4F" w:rsidP="009D4D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D4F">
        <w:rPr>
          <w:rFonts w:ascii="B Nazanin" w:hAnsi="B Nazanin" w:cs="B Nazanin" w:hint="eastAsia"/>
          <w:sz w:val="28"/>
          <w:szCs w:val="28"/>
        </w:rPr>
        <w:t>«</w:t>
      </w:r>
      <w:r w:rsidRPr="009D4D4F">
        <w:rPr>
          <w:rFonts w:ascii="B Nazanin" w:hAnsi="B Nazanin" w:cs="B Nazanin" w:hint="cs"/>
          <w:sz w:val="28"/>
          <w:szCs w:val="28"/>
          <w:rtl/>
        </w:rPr>
        <w:t>باز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عرض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میکنم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معلوم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جهاد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موارد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عدیده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واجب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عینی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مشروط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باذن‏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نیست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جمله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احاطه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اعداء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ملت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بلد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نظیر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اغلظ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جهاد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جماعت‏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بابیهء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ملا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اتباع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توی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سورقلعه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نصف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شهر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آنها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داشتند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نصف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اهل‏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شریعت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مقدسه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نصف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اهل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بلد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تقریبا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نصف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بقدر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دویست‏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سیصد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نفر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بلاد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خارجه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رسیده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جهاد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دفاعشان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واجب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عینی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بلکه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صورت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جهاد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ذی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قوی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واجب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استثنا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ندارد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مثلا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واجب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هرچند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شوهردار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باشد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احتیاج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باذن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ترخیص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نیست</w:t>
      </w:r>
      <w:r w:rsidRPr="009D4D4F">
        <w:rPr>
          <w:rFonts w:ascii="B Nazanin" w:hAnsi="B Nazanin" w:cs="B Nazanin"/>
          <w:sz w:val="28"/>
          <w:szCs w:val="28"/>
        </w:rPr>
        <w:t>.»</w:t>
      </w:r>
    </w:p>
    <w:p w:rsidR="009D4D4F" w:rsidRPr="009D4D4F" w:rsidRDefault="009D4D4F" w:rsidP="009D4D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D4F">
        <w:rPr>
          <w:rFonts w:ascii="B Nazanin" w:hAnsi="B Nazanin" w:cs="B Nazanin" w:hint="cs"/>
          <w:sz w:val="28"/>
          <w:szCs w:val="28"/>
          <w:rtl/>
        </w:rPr>
        <w:t>همچنین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مبحث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قتل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مینویسد</w:t>
      </w:r>
      <w:r w:rsidRPr="009D4D4F">
        <w:rPr>
          <w:rFonts w:ascii="B Nazanin" w:hAnsi="B Nazanin" w:cs="B Nazanin"/>
          <w:sz w:val="28"/>
          <w:szCs w:val="28"/>
        </w:rPr>
        <w:t>:</w:t>
      </w:r>
    </w:p>
    <w:p w:rsidR="009D4D4F" w:rsidRPr="009D4D4F" w:rsidRDefault="009D4D4F" w:rsidP="009D4D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D4F">
        <w:rPr>
          <w:rFonts w:ascii="B Nazanin" w:hAnsi="B Nazanin" w:cs="B Nazanin" w:hint="eastAsia"/>
          <w:sz w:val="28"/>
          <w:szCs w:val="28"/>
        </w:rPr>
        <w:t>«</w:t>
      </w:r>
      <w:r w:rsidRPr="009D4D4F">
        <w:rPr>
          <w:rFonts w:ascii="B Nazanin" w:hAnsi="B Nazanin" w:cs="B Nazanin"/>
          <w:sz w:val="28"/>
          <w:szCs w:val="28"/>
        </w:rPr>
        <w:t>....</w:t>
      </w:r>
      <w:r w:rsidRPr="009D4D4F">
        <w:rPr>
          <w:rFonts w:ascii="B Nazanin" w:hAnsi="B Nazanin" w:cs="B Nazanin" w:hint="cs"/>
          <w:sz w:val="28"/>
          <w:szCs w:val="28"/>
          <w:rtl/>
        </w:rPr>
        <w:t>چون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نذر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ضمیری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کرده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بودم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بدون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تلفظ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بجلاله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ملا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شیطان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ثانی‏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منکر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منیف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محمدی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کتاب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اللّه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قبله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معاد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نماز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روزه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زکوة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خمس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حجة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الاسلام‏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معتقد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بدین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جدید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اختراعی،در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جهاد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قتال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کشته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شود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مسائل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اهم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واجب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شروع‏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بآنها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نمایم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الحمد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للّه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العزیز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الحکیم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المنان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کشته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سوء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حال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همه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اهل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ایمان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خاصه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اهل‏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مبالات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مسرور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شدند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زیاده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فرصت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ندارم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فردا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شب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چهارشنبه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چهارم‏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ماه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ربیع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المولود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وقت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نذر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ضمیری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اولی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احوط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آنکه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عمل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بنذر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قلبی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نمایم</w:t>
      </w:r>
      <w:r w:rsidRPr="009D4D4F">
        <w:rPr>
          <w:rFonts w:ascii="B Nazanin" w:hAnsi="B Nazanin" w:cs="B Nazanin"/>
          <w:sz w:val="28"/>
          <w:szCs w:val="28"/>
        </w:rPr>
        <w:t>..»</w:t>
      </w:r>
    </w:p>
    <w:p w:rsidR="009D4D4F" w:rsidRPr="009D4D4F" w:rsidRDefault="009D4D4F" w:rsidP="009D4D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D4D4F">
        <w:rPr>
          <w:rFonts w:ascii="B Nazanin" w:hAnsi="B Nazanin" w:cs="B Nazanin" w:hint="cs"/>
          <w:sz w:val="28"/>
          <w:szCs w:val="28"/>
          <w:rtl/>
        </w:rPr>
        <w:lastRenderedPageBreak/>
        <w:t>مجلهء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یغما</w:t>
      </w:r>
      <w:r w:rsidRPr="009D4D4F">
        <w:rPr>
          <w:rFonts w:ascii="B Nazanin" w:hAnsi="B Nazanin" w:cs="B Nazanin"/>
          <w:sz w:val="28"/>
          <w:szCs w:val="28"/>
          <w:rtl/>
        </w:rPr>
        <w:t>:</w:t>
      </w:r>
      <w:r w:rsidRPr="009D4D4F">
        <w:rPr>
          <w:rFonts w:ascii="B Nazanin" w:hAnsi="B Nazanin" w:cs="B Nazanin" w:hint="cs"/>
          <w:sz w:val="28"/>
          <w:szCs w:val="28"/>
          <w:rtl/>
        </w:rPr>
        <w:t>اگر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آقای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ضیائی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قاضی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شریف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دادگستری،اسناد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دیگر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-</w:t>
      </w:r>
      <w:r w:rsidRPr="009D4D4F">
        <w:rPr>
          <w:rFonts w:ascii="B Nazanin" w:hAnsi="B Nazanin" w:cs="B Nazanin" w:hint="cs"/>
          <w:sz w:val="28"/>
          <w:szCs w:val="28"/>
          <w:rtl/>
        </w:rPr>
        <w:t>و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گرچه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از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طرفین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باشد</w:t>
      </w:r>
      <w:r w:rsidRPr="009D4D4F">
        <w:rPr>
          <w:rFonts w:ascii="B Nazanin" w:hAnsi="B Nazanin" w:cs="B Nazanin"/>
          <w:sz w:val="28"/>
          <w:szCs w:val="28"/>
          <w:rtl/>
        </w:rPr>
        <w:t>-</w:t>
      </w:r>
      <w:r w:rsidRPr="009D4D4F">
        <w:rPr>
          <w:rFonts w:ascii="B Nazanin" w:hAnsi="B Nazanin" w:cs="B Nazanin" w:hint="cs"/>
          <w:sz w:val="28"/>
          <w:szCs w:val="28"/>
          <w:rtl/>
        </w:rPr>
        <w:t>بدفتر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مجله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بفرستد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در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روشن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شدن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تاریخ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قرن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اخیر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ایران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روزنه‏ای‏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است</w:t>
      </w:r>
      <w:r w:rsidRPr="009D4D4F">
        <w:rPr>
          <w:rFonts w:ascii="B Nazanin" w:hAnsi="B Nazanin" w:cs="B Nazanin"/>
          <w:sz w:val="28"/>
          <w:szCs w:val="28"/>
          <w:rtl/>
        </w:rPr>
        <w:t>.</w:t>
      </w:r>
      <w:r w:rsidRPr="009D4D4F">
        <w:rPr>
          <w:rFonts w:ascii="B Nazanin" w:hAnsi="B Nazanin" w:cs="B Nazanin" w:hint="cs"/>
          <w:sz w:val="28"/>
          <w:szCs w:val="28"/>
          <w:rtl/>
        </w:rPr>
        <w:t>اقوال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معمرین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زنجان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هم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بی‏ارزش</w:t>
      </w:r>
      <w:r w:rsidRPr="009D4D4F">
        <w:rPr>
          <w:rFonts w:ascii="B Nazanin" w:hAnsi="B Nazanin" w:cs="B Nazanin"/>
          <w:sz w:val="28"/>
          <w:szCs w:val="28"/>
          <w:rtl/>
        </w:rPr>
        <w:t xml:space="preserve"> </w:t>
      </w:r>
      <w:r w:rsidRPr="009D4D4F">
        <w:rPr>
          <w:rFonts w:ascii="B Nazanin" w:hAnsi="B Nazanin" w:cs="B Nazanin" w:hint="cs"/>
          <w:sz w:val="28"/>
          <w:szCs w:val="28"/>
          <w:rtl/>
        </w:rPr>
        <w:t>نیست</w:t>
      </w:r>
      <w:r w:rsidRPr="009D4D4F">
        <w:rPr>
          <w:rFonts w:ascii="B Nazanin" w:hAnsi="B Nazanin" w:cs="B Nazanin"/>
          <w:sz w:val="28"/>
          <w:szCs w:val="28"/>
        </w:rPr>
        <w:t>.</w:t>
      </w:r>
    </w:p>
    <w:p w:rsidR="009C7D0A" w:rsidRPr="009D4D4F" w:rsidRDefault="009C7D0A" w:rsidP="009D4D4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C7D0A" w:rsidRPr="009D4D4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12653B"/>
    <w:rsid w:val="001F7FB8"/>
    <w:rsid w:val="003A226B"/>
    <w:rsid w:val="003E38FF"/>
    <w:rsid w:val="00433943"/>
    <w:rsid w:val="00520DFB"/>
    <w:rsid w:val="005C4B30"/>
    <w:rsid w:val="00735F99"/>
    <w:rsid w:val="007B2554"/>
    <w:rsid w:val="007B6F29"/>
    <w:rsid w:val="00844D74"/>
    <w:rsid w:val="00912648"/>
    <w:rsid w:val="00921EB0"/>
    <w:rsid w:val="00931EC3"/>
    <w:rsid w:val="009C6D07"/>
    <w:rsid w:val="009C7D0A"/>
    <w:rsid w:val="009D4D4F"/>
    <w:rsid w:val="00A7177A"/>
    <w:rsid w:val="00AE711C"/>
    <w:rsid w:val="00B03982"/>
    <w:rsid w:val="00C72BCD"/>
    <w:rsid w:val="00DF68EA"/>
    <w:rsid w:val="00E466EC"/>
    <w:rsid w:val="00E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2012-05-05T16:17:00Z</dcterms:created>
  <dcterms:modified xsi:type="dcterms:W3CDTF">2012-05-05T16:17:00Z</dcterms:modified>
</cp:coreProperties>
</file>